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409"/>
        <w:gridCol w:w="1469"/>
        <w:gridCol w:w="600"/>
        <w:gridCol w:w="308"/>
        <w:gridCol w:w="1627"/>
        <w:gridCol w:w="900"/>
        <w:gridCol w:w="3031"/>
        <w:gridCol w:w="383"/>
        <w:gridCol w:w="2286"/>
        <w:gridCol w:w="1880"/>
      </w:tblGrid>
      <w:tr w:rsidR="002277C9" w:rsidRPr="002277C9" w14:paraId="36581B5A" w14:textId="77777777" w:rsidTr="00802C82">
        <w:trPr>
          <w:trHeight w:val="416"/>
          <w:jc w:val="center"/>
        </w:trPr>
        <w:tc>
          <w:tcPr>
            <w:tcW w:w="120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E968DFD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0D2140E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ОСТАЛЕ ДЈЕЛАТНОСТИ</w:t>
            </w:r>
          </w:p>
        </w:tc>
      </w:tr>
      <w:tr w:rsidR="002277C9" w:rsidRPr="002277C9" w14:paraId="74732BAF" w14:textId="77777777" w:rsidTr="00802C82">
        <w:trPr>
          <w:trHeight w:val="407"/>
          <w:jc w:val="center"/>
        </w:trPr>
        <w:tc>
          <w:tcPr>
            <w:tcW w:w="120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D1E235C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83F6E31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ФРИЗЕР</w:t>
            </w:r>
          </w:p>
        </w:tc>
      </w:tr>
      <w:tr w:rsidR="002277C9" w:rsidRPr="002277C9" w14:paraId="21AA0CC2" w14:textId="77777777" w:rsidTr="00802C8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0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15FC945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9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2B916BC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2277C9" w:rsidRPr="002277C9" w14:paraId="41F0F8E0" w14:textId="77777777" w:rsidTr="00802C8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0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3B820FB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9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9D600FF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2277C9" w:rsidRPr="002277C9" w14:paraId="32692E1D" w14:textId="77777777" w:rsidTr="00A23485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205" w:type="pct"/>
            <w:gridSpan w:val="3"/>
            <w:tcBorders>
              <w:right w:val="nil"/>
            </w:tcBorders>
            <w:shd w:val="clear" w:color="auto" w:fill="C6D9F1"/>
          </w:tcPr>
          <w:p w14:paraId="548872BB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95" w:type="pct"/>
            <w:gridSpan w:val="8"/>
            <w:tcBorders>
              <w:left w:val="nil"/>
            </w:tcBorders>
            <w:shd w:val="clear" w:color="auto" w:fill="C6D9F1"/>
          </w:tcPr>
          <w:p w14:paraId="11A6431B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РАЗВОЈ ФРИЗЕРСКЕ СТРУКЕ</w:t>
            </w:r>
          </w:p>
        </w:tc>
      </w:tr>
      <w:tr w:rsidR="002277C9" w:rsidRPr="002277C9" w14:paraId="7D6855F0" w14:textId="77777777" w:rsidTr="00A23485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602" w:type="pct"/>
            <w:tcBorders>
              <w:right w:val="nil"/>
            </w:tcBorders>
            <w:shd w:val="clear" w:color="auto" w:fill="C6D9F1"/>
          </w:tcPr>
          <w:p w14:paraId="081AD712" w14:textId="50702B02" w:rsidR="002277C9" w:rsidRPr="002277C9" w:rsidRDefault="002277C9" w:rsidP="002277C9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</w:t>
            </w:r>
          </w:p>
        </w:tc>
        <w:tc>
          <w:tcPr>
            <w:tcW w:w="7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8B97A6D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август, 2020. године</w:t>
            </w:r>
          </w:p>
        </w:tc>
        <w:tc>
          <w:tcPr>
            <w:tcW w:w="65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E9A5381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0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18266A4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4" w:type="pct"/>
            <w:tcBorders>
              <w:left w:val="nil"/>
              <w:right w:val="nil"/>
            </w:tcBorders>
            <w:shd w:val="clear" w:color="auto" w:fill="C6D9F1"/>
          </w:tcPr>
          <w:p w14:paraId="52A84ED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56" w:type="pct"/>
            <w:tcBorders>
              <w:left w:val="nil"/>
            </w:tcBorders>
            <w:shd w:val="clear" w:color="auto" w:fill="C6D9F1"/>
          </w:tcPr>
          <w:p w14:paraId="1DE5367F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01</w:t>
            </w:r>
          </w:p>
        </w:tc>
      </w:tr>
      <w:tr w:rsidR="002277C9" w:rsidRPr="002277C9" w14:paraId="28948D94" w14:textId="77777777" w:rsidTr="00AE01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6B5D40C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277C9" w:rsidRPr="00411686" w14:paraId="6230D3AF" w14:textId="77777777" w:rsidTr="00AE018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6608299A" w14:textId="77777777" w:rsidR="002277C9" w:rsidRPr="002277C9" w:rsidRDefault="004E52A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CS"/>
              </w:rPr>
              <w:t>Модул оспособљава ученике, да стечена знања о развоју фризерске струке активно примјењују у свакодневном обављању пеофесионалних радних задатака и стручног образовања за занимање фризер</w:t>
            </w:r>
          </w:p>
        </w:tc>
      </w:tr>
      <w:tr w:rsidR="002277C9" w:rsidRPr="002277C9" w14:paraId="560C6861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635B925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277C9" w:rsidRPr="00411686" w14:paraId="54295C39" w14:textId="77777777" w:rsidTr="00AE018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350D23F6" w14:textId="77777777" w:rsidR="002277C9" w:rsidRPr="002277C9" w:rsidRDefault="004E52A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RS"/>
              </w:rPr>
              <w:t>Усвојена знања и вјештине из предмета хемија и биологија</w:t>
            </w:r>
          </w:p>
        </w:tc>
      </w:tr>
      <w:tr w:rsidR="002277C9" w:rsidRPr="002277C9" w14:paraId="6140EFBA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1C3D7F7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277C9" w:rsidRPr="00411686" w14:paraId="277EB65A" w14:textId="77777777" w:rsidTr="00AE01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33999F9" w14:textId="77777777" w:rsidR="004E52AE" w:rsidRPr="004E52AE" w:rsidRDefault="004E52AE" w:rsidP="004E52A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4E52AE">
              <w:rPr>
                <w:rFonts w:ascii="Times New Roman" w:eastAsia="Times New Roman" w:hAnsi="Times New Roman" w:cs="Times New Roman"/>
                <w:lang w:val="sr-Cyrl-CS"/>
              </w:rPr>
              <w:t>Стицање знања о развоју фризерске струке</w:t>
            </w:r>
          </w:p>
          <w:p w14:paraId="23D4B269" w14:textId="77777777" w:rsidR="004E52AE" w:rsidRPr="004E52AE" w:rsidRDefault="004E52AE" w:rsidP="004E52A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4E52AE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и примјена међународних и државних стандарда у фризерској струци </w:t>
            </w:r>
          </w:p>
          <w:p w14:paraId="31CD2E87" w14:textId="77777777" w:rsidR="002277C9" w:rsidRPr="002277C9" w:rsidRDefault="004E52AE" w:rsidP="004E52A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Pr="004E52AE">
              <w:rPr>
                <w:rFonts w:ascii="Times New Roman" w:eastAsia="Times New Roman" w:hAnsi="Times New Roman" w:cs="Times New Roman"/>
                <w:lang w:val="sr-Cyrl-CS"/>
              </w:rPr>
              <w:t>Подстицање сарадње и тимског рада међу ученицима</w:t>
            </w:r>
          </w:p>
        </w:tc>
      </w:tr>
      <w:tr w:rsidR="002277C9" w:rsidRPr="002277C9" w14:paraId="356B5C47" w14:textId="77777777" w:rsidTr="00AE01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3267535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2277C9" w:rsidRPr="002277C9" w14:paraId="16676828" w14:textId="77777777" w:rsidTr="00AE018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72BFEA74" w14:textId="77777777" w:rsidR="004E52AE" w:rsidRPr="004E52AE" w:rsidRDefault="004E52AE" w:rsidP="004E52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RS"/>
              </w:rPr>
              <w:t xml:space="preserve">Развој струке </w:t>
            </w:r>
          </w:p>
          <w:p w14:paraId="47925C1A" w14:textId="77777777" w:rsidR="004E52AE" w:rsidRPr="004E52AE" w:rsidRDefault="004E52AE" w:rsidP="004E52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RS"/>
              </w:rPr>
              <w:t>Пријем и испраћај странке</w:t>
            </w:r>
          </w:p>
          <w:p w14:paraId="54E423F1" w14:textId="77777777" w:rsidR="004E52AE" w:rsidRPr="004E52AE" w:rsidRDefault="004E52AE" w:rsidP="004E52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RS"/>
              </w:rPr>
              <w:t>Алат, прибор и дезинфекциона средства</w:t>
            </w:r>
          </w:p>
          <w:p w14:paraId="4F43ADDD" w14:textId="77777777" w:rsidR="004E52AE" w:rsidRPr="004E52AE" w:rsidRDefault="004E52AE" w:rsidP="004E52A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E52AE">
              <w:rPr>
                <w:rFonts w:ascii="Times New Roman" w:eastAsia="Times New Roman" w:hAnsi="Times New Roman" w:cs="Times New Roman"/>
                <w:lang w:val="sr-Cyrl-RS"/>
              </w:rPr>
              <w:t>Електрични апарати и њихова употреба</w:t>
            </w:r>
          </w:p>
          <w:p w14:paraId="7271E4E7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277C9" w:rsidRPr="002277C9" w14:paraId="5A1BAF56" w14:textId="77777777" w:rsidTr="00802C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8139249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6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1DFC67F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9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0CED705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2277C9" w:rsidRPr="002277C9" w14:paraId="1A6F8218" w14:textId="77777777" w:rsidTr="00802C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3224BE2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5C60E8C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A28C4A3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5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90C6866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9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C0DD9F5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2277C9" w:rsidRPr="002277C9" w14:paraId="311D863B" w14:textId="77777777" w:rsidTr="00802C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DE9063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6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F55EC3F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9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E551543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802C82" w:rsidRPr="00411686" w14:paraId="3C0B09B8" w14:textId="77777777" w:rsidTr="00802C8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4B34592" w14:textId="77777777" w:rsidR="00802C82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14:paraId="7C80DE75" w14:textId="77777777" w:rsidR="00802C82" w:rsidRPr="004E52AE" w:rsidRDefault="00802C82" w:rsidP="00802C8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4E52AE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Развој фризерске струке </w:t>
            </w:r>
          </w:p>
          <w:p w14:paraId="76E32856" w14:textId="77777777" w:rsidR="00802C82" w:rsidRPr="004E52AE" w:rsidRDefault="00802C82" w:rsidP="00802C82">
            <w:pPr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</w:tcPr>
          <w:p w14:paraId="038F5293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Објасни историјски развој струке</w:t>
            </w:r>
          </w:p>
          <w:p w14:paraId="2C5F7119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 xml:space="preserve">Наброји фризуре средњег вијека </w:t>
            </w:r>
          </w:p>
          <w:p w14:paraId="64829F8D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Објасни стил фризуре</w:t>
            </w:r>
          </w:p>
          <w:p w14:paraId="022FCB67" w14:textId="77777777" w:rsidR="00802C82" w:rsidRPr="00C85EE1" w:rsidRDefault="00802C82" w:rsidP="00802C82">
            <w:pPr>
              <w:ind w:left="72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7E9AE676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lastRenderedPageBreak/>
              <w:t>Анализира историјски развој струке</w:t>
            </w:r>
          </w:p>
          <w:p w14:paraId="178837FB" w14:textId="77777777" w:rsidR="00802C82" w:rsidRPr="00C85EE1" w:rsidRDefault="00802C82" w:rsidP="00802C82">
            <w:pPr>
              <w:pStyle w:val="CommentText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 w:rsidRPr="00C85EE1">
              <w:rPr>
                <w:sz w:val="22"/>
                <w:szCs w:val="22"/>
                <w:lang w:val="sr-Cyrl-RS"/>
              </w:rPr>
              <w:t>Препозна и издвоји фризуру карактеристичну за историјски период</w:t>
            </w:r>
          </w:p>
          <w:p w14:paraId="5FD84D02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lastRenderedPageBreak/>
              <w:t>Анализира стил фризуре</w:t>
            </w:r>
          </w:p>
        </w:tc>
        <w:tc>
          <w:tcPr>
            <w:tcW w:w="1055" w:type="pct"/>
            <w:vMerge w:val="restart"/>
            <w:tcBorders>
              <w:right w:val="single" w:sz="4" w:space="0" w:color="auto"/>
            </w:tcBorders>
          </w:tcPr>
          <w:p w14:paraId="080F21BE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lastRenderedPageBreak/>
              <w:t>Савјесно и одговорно обавља  повјерене послове</w:t>
            </w:r>
          </w:p>
          <w:p w14:paraId="478E2B99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 xml:space="preserve">Ефикасно планира и организује вријеме </w:t>
            </w:r>
          </w:p>
          <w:p w14:paraId="342B618D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 xml:space="preserve">Испољи позитиван однос према значају спровођења прописа </w:t>
            </w:r>
            <w:r w:rsidRPr="00C85EE1">
              <w:rPr>
                <w:rFonts w:ascii="Times New Roman" w:hAnsi="Times New Roman" w:cs="Times New Roman"/>
                <w:lang w:val="sr-Cyrl-RS"/>
              </w:rPr>
              <w:lastRenderedPageBreak/>
              <w:t>и стандарда који су важни за његов рад</w:t>
            </w:r>
          </w:p>
          <w:p w14:paraId="7F4A374F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Одговорно рјешава проблеме у раду, изражава спремност на тимски рад</w:t>
            </w:r>
          </w:p>
          <w:p w14:paraId="5D38D0C7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Комуницира са свим саговорницима поштујући принципе пословне културе</w:t>
            </w:r>
          </w:p>
          <w:p w14:paraId="67AE3E87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 xml:space="preserve">Испољи жељу и вољу за усавршавањем у струци и цјеложивотним учењем </w:t>
            </w:r>
          </w:p>
          <w:p w14:paraId="22A1B1E3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Показује добру ручну спретност, моторичку координацију, има добар слух и вид</w:t>
            </w:r>
          </w:p>
          <w:p w14:paraId="30321A12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Испољава одличну способност за разумијевање сложених фризерских радних задатака</w:t>
            </w:r>
          </w:p>
          <w:p w14:paraId="0D1EFEC2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Испољава способност самосталног рјешавања проблема и самосталност у раду</w:t>
            </w:r>
          </w:p>
          <w:p w14:paraId="79200043" w14:textId="77777777" w:rsidR="00802C82" w:rsidRPr="00C85EE1" w:rsidRDefault="00802C82" w:rsidP="00802C82">
            <w:pPr>
              <w:ind w:left="7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592" w:type="pct"/>
            <w:gridSpan w:val="3"/>
            <w:tcBorders>
              <w:left w:val="single" w:sz="4" w:space="0" w:color="auto"/>
            </w:tcBorders>
          </w:tcPr>
          <w:p w14:paraId="5BB6F57C" w14:textId="77777777" w:rsidR="00802C82" w:rsidRPr="00C85EE1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lastRenderedPageBreak/>
              <w:t>Наставник ће :</w:t>
            </w:r>
          </w:p>
          <w:p w14:paraId="14F48CA9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Објаснити појам фризура</w:t>
            </w:r>
          </w:p>
          <w:p w14:paraId="04C4F77B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85EE1">
              <w:rPr>
                <w:rFonts w:ascii="Times New Roman" w:hAnsi="Times New Roman" w:cs="Times New Roman"/>
                <w:lang w:val="sr-Cyrl-RS"/>
              </w:rPr>
              <w:t xml:space="preserve"> рачуна</w:t>
            </w:r>
            <w:r w:rsidR="00F419CC">
              <w:rPr>
                <w:rFonts w:ascii="Times New Roman" w:hAnsi="Times New Roman" w:cs="Times New Roman"/>
                <w:lang w:val="sr-Cyrl-RS"/>
              </w:rPr>
              <w:t>р</w:t>
            </w:r>
            <w:r w:rsidRPr="00C85EE1">
              <w:rPr>
                <w:rFonts w:ascii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1356D31F" w14:textId="77777777" w:rsidR="00802C82" w:rsidRPr="00C85EE1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85EE1">
              <w:rPr>
                <w:rFonts w:ascii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04EE10E6" w14:textId="77777777" w:rsidR="00802C82" w:rsidRPr="00C85EE1" w:rsidRDefault="00802C82" w:rsidP="00802C82">
            <w:pPr>
              <w:ind w:left="72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02C82" w:rsidRPr="00411686" w14:paraId="2F2EBBEB" w14:textId="77777777" w:rsidTr="00802C8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E809A3C" w14:textId="77777777" w:rsidR="00C85EE1" w:rsidRPr="00C85EE1" w:rsidRDefault="00C85EE1" w:rsidP="00802C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14:paraId="76A9A0B9" w14:textId="77777777" w:rsidR="00802C82" w:rsidRPr="00C85EE1" w:rsidRDefault="00C85EE1" w:rsidP="00C85EE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85EE1">
              <w:rPr>
                <w:rFonts w:ascii="Times New Roman" w:eastAsia="Times New Roman" w:hAnsi="Times New Roman" w:cs="Times New Roman"/>
                <w:b/>
                <w:lang w:val="sr-Cyrl-RS"/>
              </w:rPr>
              <w:t>Пријем и испраћај странке</w:t>
            </w: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</w:tcPr>
          <w:p w14:paraId="6487CA7F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Објашњава  пријем корисника услуга</w:t>
            </w:r>
          </w:p>
          <w:p w14:paraId="48705C8D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Објасни поступак разговора са корисником услуга</w:t>
            </w:r>
          </w:p>
          <w:p w14:paraId="199B7513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Обајсни поступак испраћаја корисника услуга</w:t>
            </w:r>
          </w:p>
          <w:p w14:paraId="7BE72A4C" w14:textId="77777777" w:rsidR="00802C82" w:rsidRPr="002277C9" w:rsidRDefault="00802C82" w:rsidP="00802C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6E4EA1FD" w14:textId="77777777" w:rsidR="00802C82" w:rsidRPr="00C85EE1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Покаже професионалну културу и опхођење са корисником услуга</w:t>
            </w:r>
          </w:p>
          <w:p w14:paraId="59A954D4" w14:textId="77777777" w:rsidR="00802C82" w:rsidRPr="00C85EE1" w:rsidRDefault="00802C82" w:rsidP="00802C82">
            <w:pPr>
              <w:pStyle w:val="CommentText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 w:rsidRPr="00C85EE1">
              <w:rPr>
                <w:sz w:val="22"/>
                <w:szCs w:val="22"/>
                <w:lang w:val="sr-Cyrl-RS"/>
              </w:rPr>
              <w:t xml:space="preserve">препоручује кориснику новине у струци </w:t>
            </w:r>
          </w:p>
          <w:p w14:paraId="502834D6" w14:textId="77777777" w:rsidR="00802C82" w:rsidRPr="00C85EE1" w:rsidRDefault="00802C82" w:rsidP="00802C82">
            <w:pPr>
              <w:pStyle w:val="CommentText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 w:rsidRPr="00C85EE1">
              <w:rPr>
                <w:sz w:val="22"/>
                <w:szCs w:val="22"/>
                <w:lang w:val="sr-Cyrl-RS"/>
              </w:rPr>
              <w:t>Проналази најбоље рјешење у складу са потребама корисника и објашњава поступак рада</w:t>
            </w:r>
          </w:p>
          <w:p w14:paraId="317FDE32" w14:textId="77777777" w:rsidR="00802C82" w:rsidRPr="00C85EE1" w:rsidRDefault="00802C82" w:rsidP="00802C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Његује тимски рад у циљу постизања квалитета услуга</w:t>
            </w:r>
          </w:p>
        </w:tc>
        <w:tc>
          <w:tcPr>
            <w:tcW w:w="1055" w:type="pct"/>
            <w:vMerge/>
            <w:tcBorders>
              <w:right w:val="single" w:sz="4" w:space="0" w:color="auto"/>
            </w:tcBorders>
          </w:tcPr>
          <w:p w14:paraId="117BDF96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92" w:type="pct"/>
            <w:gridSpan w:val="3"/>
            <w:tcBorders>
              <w:left w:val="single" w:sz="4" w:space="0" w:color="auto"/>
            </w:tcBorders>
          </w:tcPr>
          <w:p w14:paraId="583D328A" w14:textId="77777777" w:rsidR="00802C82" w:rsidRPr="00C85EE1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Наставник ће :</w:t>
            </w:r>
          </w:p>
          <w:p w14:paraId="3EC8C90D" w14:textId="73E1B11C" w:rsidR="00802C82" w:rsidRPr="00C85EE1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A23485">
              <w:rPr>
                <w:rFonts w:ascii="Times New Roman" w:hAnsi="Times New Roman" w:cs="Times New Roman"/>
                <w:lang w:val="sr-Cyrl-RS"/>
              </w:rPr>
              <w:t>Д</w:t>
            </w:r>
            <w:r w:rsidRPr="00C85EE1">
              <w:rPr>
                <w:rFonts w:ascii="Times New Roman" w:hAnsi="Times New Roman" w:cs="Times New Roman"/>
                <w:lang w:val="sr-Cyrl-RS"/>
              </w:rPr>
              <w:t>емонстрирати пријем и испраћај странке</w:t>
            </w:r>
          </w:p>
          <w:p w14:paraId="37D5C74C" w14:textId="77777777" w:rsidR="00802C82" w:rsidRPr="00C85EE1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- 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85EE1">
              <w:rPr>
                <w:rFonts w:ascii="Times New Roman" w:hAnsi="Times New Roman" w:cs="Times New Roman"/>
                <w:lang w:val="sr-Cyrl-RS"/>
              </w:rPr>
              <w:t xml:space="preserve"> информације са интернета </w:t>
            </w:r>
          </w:p>
          <w:p w14:paraId="1F4B84B4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85EE1">
              <w:rPr>
                <w:rFonts w:ascii="Times New Roman" w:hAnsi="Times New Roman" w:cs="Times New Roman"/>
                <w:lang w:val="sr-Cyrl-RS"/>
              </w:rPr>
              <w:t>- 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85EE1">
              <w:rPr>
                <w:rFonts w:ascii="Times New Roman" w:hAnsi="Times New Roman" w:cs="Times New Roman"/>
                <w:lang w:val="sr-Cyrl-RS"/>
              </w:rPr>
              <w:t xml:space="preserve"> основну литературу</w:t>
            </w:r>
            <w:r w:rsidRPr="003D6F56">
              <w:rPr>
                <w:lang w:val="sr-Cyrl-RS"/>
              </w:rPr>
              <w:t xml:space="preserve"> </w:t>
            </w:r>
          </w:p>
        </w:tc>
      </w:tr>
      <w:tr w:rsidR="00802C82" w:rsidRPr="002277C9" w14:paraId="7765CA0C" w14:textId="77777777" w:rsidTr="00802C8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EEBE7A3" w14:textId="77777777" w:rsidR="00C85EE1" w:rsidRPr="00C85EE1" w:rsidRDefault="00C85EE1" w:rsidP="00802C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14:paraId="2B2213B6" w14:textId="77777777" w:rsidR="00802C82" w:rsidRPr="00C85EE1" w:rsidRDefault="00C85EE1" w:rsidP="00C85EE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85EE1">
              <w:rPr>
                <w:rFonts w:ascii="Times New Roman" w:eastAsia="Times New Roman" w:hAnsi="Times New Roman" w:cs="Times New Roman"/>
                <w:b/>
                <w:lang w:val="sr-Cyrl-RS"/>
              </w:rPr>
              <w:t>Алат ,прибор и дезинфекциона средства</w:t>
            </w: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</w:tcPr>
          <w:p w14:paraId="555AE922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 xml:space="preserve">Наброји алат </w:t>
            </w:r>
          </w:p>
          <w:p w14:paraId="1BAEAA26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Наброји  прибор</w:t>
            </w:r>
          </w:p>
          <w:p w14:paraId="16C243C2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Наброји дезинфекциона средства</w:t>
            </w:r>
          </w:p>
          <w:p w14:paraId="35AE15AF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</w:t>
            </w:r>
            <w:r w:rsidR="00C74E7C" w:rsidRPr="00C74E7C">
              <w:rPr>
                <w:rFonts w:ascii="Times New Roman" w:hAnsi="Times New Roman" w:cs="Times New Roman"/>
                <w:lang w:val="sr-Cyrl-RS"/>
              </w:rPr>
              <w:t xml:space="preserve">бјасни правилно одржавање алата </w:t>
            </w:r>
            <w:r w:rsidRPr="00C74E7C">
              <w:rPr>
                <w:rFonts w:ascii="Times New Roman" w:hAnsi="Times New Roman" w:cs="Times New Roman"/>
                <w:lang w:val="sr-Cyrl-RS"/>
              </w:rPr>
              <w:t>и прибора</w:t>
            </w:r>
          </w:p>
          <w:p w14:paraId="7282BADB" w14:textId="77777777" w:rsidR="00802C82" w:rsidRPr="00C74E7C" w:rsidRDefault="00802C82" w:rsidP="00802C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 xml:space="preserve">Објасни дезинфекцију </w:t>
            </w:r>
            <w:r w:rsidRPr="00C74E7C">
              <w:rPr>
                <w:rFonts w:ascii="Times New Roman" w:hAnsi="Times New Roman" w:cs="Times New Roman"/>
                <w:lang w:val="sr-Cyrl-RS"/>
              </w:rPr>
              <w:lastRenderedPageBreak/>
              <w:t>алата и прибора</w:t>
            </w: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1C474D0F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lastRenderedPageBreak/>
              <w:t>Практично и мануелно користи алат</w:t>
            </w:r>
          </w:p>
          <w:p w14:paraId="766408B2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Практично и мануелно користи прибор</w:t>
            </w:r>
          </w:p>
          <w:p w14:paraId="76AE831B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Правилно одржава алат и прибор</w:t>
            </w:r>
          </w:p>
          <w:p w14:paraId="1FE8991F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 препарате за дезинфекцију алата и прибора</w:t>
            </w:r>
          </w:p>
          <w:p w14:paraId="39470CE9" w14:textId="77777777" w:rsidR="00802C82" w:rsidRPr="00C74E7C" w:rsidRDefault="00802C82" w:rsidP="00802C82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55" w:type="pct"/>
            <w:vMerge/>
            <w:tcBorders>
              <w:right w:val="single" w:sz="4" w:space="0" w:color="auto"/>
            </w:tcBorders>
          </w:tcPr>
          <w:p w14:paraId="75C70788" w14:textId="77777777" w:rsidR="00802C82" w:rsidRPr="00C74E7C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92" w:type="pct"/>
            <w:gridSpan w:val="3"/>
            <w:tcBorders>
              <w:left w:val="single" w:sz="4" w:space="0" w:color="auto"/>
            </w:tcBorders>
          </w:tcPr>
          <w:p w14:paraId="6F78D1C8" w14:textId="77777777" w:rsidR="00802C82" w:rsidRPr="00C74E7C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Наставник ће :</w:t>
            </w:r>
          </w:p>
          <w:p w14:paraId="0914DCB9" w14:textId="77777777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Демонстрирати припрему алата и прибора</w:t>
            </w:r>
          </w:p>
          <w:p w14:paraId="00644A73" w14:textId="77777777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74E7C">
              <w:rPr>
                <w:rFonts w:ascii="Times New Roman" w:hAnsi="Times New Roman" w:cs="Times New Roman"/>
                <w:lang w:val="sr-Cyrl-RS"/>
              </w:rPr>
              <w:t xml:space="preserve"> информације са интернета</w:t>
            </w:r>
          </w:p>
          <w:p w14:paraId="2288DBD2" w14:textId="77777777" w:rsidR="00802C82" w:rsidRPr="00C74E7C" w:rsidRDefault="00802C82" w:rsidP="00802C8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Употребљава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74E7C">
              <w:rPr>
                <w:rFonts w:ascii="Times New Roman" w:hAnsi="Times New Roman" w:cs="Times New Roman"/>
                <w:lang w:val="sr-Cyrl-RS"/>
              </w:rPr>
              <w:t xml:space="preserve"> основну литературу</w:t>
            </w:r>
          </w:p>
        </w:tc>
      </w:tr>
      <w:tr w:rsidR="00802C82" w:rsidRPr="002277C9" w14:paraId="669A962E" w14:textId="77777777" w:rsidTr="00802C8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70536E2" w14:textId="77777777" w:rsidR="00C85EE1" w:rsidRPr="00C85EE1" w:rsidRDefault="00C85EE1" w:rsidP="00802C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14:paraId="3E172DC8" w14:textId="77777777" w:rsidR="00802C82" w:rsidRPr="00C85EE1" w:rsidRDefault="00C85EE1" w:rsidP="00C85EE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85EE1">
              <w:rPr>
                <w:rFonts w:ascii="Times New Roman" w:eastAsia="Times New Roman" w:hAnsi="Times New Roman" w:cs="Times New Roman"/>
                <w:b/>
                <w:lang w:val="sr-Cyrl-RS"/>
              </w:rPr>
              <w:t>Електрични апарати и њихова примјена</w:t>
            </w: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</w:tcPr>
          <w:p w14:paraId="1A44158B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Наброји и описује апарате за сушење косе</w:t>
            </w:r>
          </w:p>
          <w:p w14:paraId="40FB3EB4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Описује сауну и солар</w:t>
            </w:r>
          </w:p>
          <w:p w14:paraId="01A144A1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 xml:space="preserve"> Описује  апарате за стерилизацију</w:t>
            </w:r>
          </w:p>
          <w:p w14:paraId="22D281AC" w14:textId="77777777" w:rsidR="00802C82" w:rsidRPr="00C74E7C" w:rsidRDefault="00802C82" w:rsidP="00802C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00C56B45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 апарате за сушење косе</w:t>
            </w:r>
          </w:p>
          <w:p w14:paraId="30B0F57F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 сауну и солар</w:t>
            </w:r>
          </w:p>
          <w:p w14:paraId="0FC6C68B" w14:textId="77777777" w:rsidR="00802C82" w:rsidRPr="00C74E7C" w:rsidRDefault="00802C82" w:rsidP="00802C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 апарате за стерилизацију</w:t>
            </w:r>
          </w:p>
        </w:tc>
        <w:tc>
          <w:tcPr>
            <w:tcW w:w="1055" w:type="pct"/>
            <w:vMerge/>
            <w:tcBorders>
              <w:right w:val="single" w:sz="4" w:space="0" w:color="auto"/>
            </w:tcBorders>
          </w:tcPr>
          <w:p w14:paraId="57BB8F12" w14:textId="77777777" w:rsidR="00802C82" w:rsidRPr="00C74E7C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92" w:type="pct"/>
            <w:gridSpan w:val="3"/>
            <w:tcBorders>
              <w:left w:val="single" w:sz="4" w:space="0" w:color="auto"/>
            </w:tcBorders>
          </w:tcPr>
          <w:p w14:paraId="516C97CE" w14:textId="77777777" w:rsidR="00802C82" w:rsidRPr="00C74E7C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Наставник ће :</w:t>
            </w:r>
          </w:p>
          <w:p w14:paraId="4E0893C0" w14:textId="2A2B1538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Де</w:t>
            </w:r>
            <w:r w:rsidR="001E3F0B">
              <w:rPr>
                <w:rFonts w:ascii="Times New Roman" w:hAnsi="Times New Roman" w:cs="Times New Roman"/>
                <w:lang w:val="sr-Cyrl-RS"/>
              </w:rPr>
              <w:t>монстрирати припрему електрични</w:t>
            </w:r>
            <w:r w:rsidRPr="00C74E7C">
              <w:rPr>
                <w:rFonts w:ascii="Times New Roman" w:hAnsi="Times New Roman" w:cs="Times New Roman"/>
                <w:lang w:val="sr-Cyrl-RS"/>
              </w:rPr>
              <w:t>х апарата</w:t>
            </w:r>
          </w:p>
          <w:p w14:paraId="3A190564" w14:textId="77777777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74E7C">
              <w:rPr>
                <w:rFonts w:ascii="Times New Roman" w:hAnsi="Times New Roman" w:cs="Times New Roman"/>
                <w:lang w:val="sr-Cyrl-RS"/>
              </w:rPr>
              <w:t xml:space="preserve"> информације са интернета </w:t>
            </w:r>
          </w:p>
          <w:p w14:paraId="6CF0A298" w14:textId="77777777" w:rsidR="00802C82" w:rsidRPr="00C74E7C" w:rsidRDefault="00802C82" w:rsidP="00C85E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Употребљава</w:t>
            </w:r>
            <w:r w:rsidR="00F419CC">
              <w:rPr>
                <w:rFonts w:ascii="Times New Roman" w:hAnsi="Times New Roman" w:cs="Times New Roman"/>
                <w:lang w:val="sr-Cyrl-RS"/>
              </w:rPr>
              <w:t>ти</w:t>
            </w:r>
            <w:r w:rsidRPr="00C74E7C">
              <w:rPr>
                <w:rFonts w:ascii="Times New Roman" w:hAnsi="Times New Roman" w:cs="Times New Roman"/>
                <w:lang w:val="sr-Cyrl-RS"/>
              </w:rPr>
              <w:t xml:space="preserve"> основну литературу</w:t>
            </w:r>
          </w:p>
        </w:tc>
      </w:tr>
      <w:tr w:rsidR="00802C82" w:rsidRPr="00DD5063" w14:paraId="653A7B03" w14:textId="77777777" w:rsidTr="00802C8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3805161" w14:textId="77777777" w:rsidR="00F35BB5" w:rsidRPr="00F35BB5" w:rsidRDefault="00F35BB5" w:rsidP="00F35BB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F35BB5">
              <w:rPr>
                <w:rFonts w:ascii="Times New Roman" w:eastAsia="Times New Roman" w:hAnsi="Times New Roman" w:cs="Times New Roman"/>
                <w:b/>
                <w:lang w:val="sr-Cyrl-RS"/>
              </w:rPr>
              <w:t>Хигијенско техничка заштита</w:t>
            </w:r>
          </w:p>
          <w:p w14:paraId="7CBEDAF0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41" w:type="pct"/>
            <w:gridSpan w:val="3"/>
            <w:tcBorders>
              <w:right w:val="single" w:sz="4" w:space="0" w:color="auto"/>
            </w:tcBorders>
          </w:tcPr>
          <w:p w14:paraId="40E22E2F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Објасни хигијенско уређење просторија</w:t>
            </w:r>
          </w:p>
          <w:p w14:paraId="4012AACC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Објасни савремену опремљеност салона</w:t>
            </w:r>
          </w:p>
          <w:p w14:paraId="272F3944" w14:textId="77777777" w:rsidR="00802C82" w:rsidRPr="00C74E7C" w:rsidRDefault="00802C82" w:rsidP="00802C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Објасни пространост, гријање, вентилацију и одржавање салона</w:t>
            </w:r>
          </w:p>
          <w:p w14:paraId="59B4A16B" w14:textId="77777777" w:rsidR="00802C82" w:rsidRPr="00C74E7C" w:rsidRDefault="00802C82" w:rsidP="00802C8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Објасни заштиту од електричне струје</w:t>
            </w: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01A17D29" w14:textId="77777777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Примијени  хигијенско уређење просторија</w:t>
            </w:r>
          </w:p>
          <w:p w14:paraId="2B4B47F7" w14:textId="77777777" w:rsidR="00802C82" w:rsidRPr="00C74E7C" w:rsidRDefault="00802C82" w:rsidP="00802C8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Предлаже савремену опремљеност салона</w:t>
            </w:r>
          </w:p>
          <w:p w14:paraId="02149FCF" w14:textId="77777777" w:rsidR="00802C82" w:rsidRPr="00C74E7C" w:rsidRDefault="00802C82" w:rsidP="00802C82">
            <w:pPr>
              <w:pStyle w:val="CommentText"/>
              <w:numPr>
                <w:ilvl w:val="0"/>
                <w:numId w:val="4"/>
              </w:numPr>
              <w:rPr>
                <w:sz w:val="22"/>
                <w:szCs w:val="22"/>
                <w:lang w:val="sr-Cyrl-RS"/>
              </w:rPr>
            </w:pPr>
            <w:r w:rsidRPr="00C74E7C">
              <w:rPr>
                <w:sz w:val="22"/>
                <w:szCs w:val="22"/>
                <w:lang w:val="sr-Cyrl-RS"/>
              </w:rPr>
              <w:t>Анализира техничке услове у смислу безбједности и заштите здравља ( освјетљење, провјетравање, заштитна средства и сл.)</w:t>
            </w:r>
          </w:p>
          <w:p w14:paraId="6C437557" w14:textId="77777777" w:rsidR="00802C82" w:rsidRPr="00C74E7C" w:rsidRDefault="00802C82" w:rsidP="00802C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 xml:space="preserve">Демонстрира заштиту од електричне струје </w:t>
            </w:r>
          </w:p>
        </w:tc>
        <w:tc>
          <w:tcPr>
            <w:tcW w:w="1055" w:type="pct"/>
            <w:vMerge/>
            <w:tcBorders>
              <w:right w:val="single" w:sz="4" w:space="0" w:color="auto"/>
            </w:tcBorders>
          </w:tcPr>
          <w:p w14:paraId="72F98872" w14:textId="77777777" w:rsidR="00802C82" w:rsidRPr="00C74E7C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92" w:type="pct"/>
            <w:gridSpan w:val="3"/>
            <w:tcBorders>
              <w:left w:val="single" w:sz="4" w:space="0" w:color="auto"/>
            </w:tcBorders>
          </w:tcPr>
          <w:p w14:paraId="69F4840F" w14:textId="77777777" w:rsidR="00802C82" w:rsidRPr="00C74E7C" w:rsidRDefault="00802C82" w:rsidP="00802C82">
            <w:pPr>
              <w:rPr>
                <w:rFonts w:ascii="Times New Roman" w:hAnsi="Times New Roman" w:cs="Times New Roman"/>
                <w:lang w:val="sr-Cyrl-RS"/>
              </w:rPr>
            </w:pPr>
            <w:r w:rsidRPr="00C74E7C">
              <w:rPr>
                <w:rFonts w:ascii="Times New Roman" w:hAnsi="Times New Roman" w:cs="Times New Roman"/>
                <w:lang w:val="sr-Cyrl-RS"/>
              </w:rPr>
              <w:t>Наставник ће :</w:t>
            </w:r>
          </w:p>
          <w:p w14:paraId="62154665" w14:textId="599E3650" w:rsidR="0092045F" w:rsidRPr="00C74E7C" w:rsidRDefault="0092045F" w:rsidP="00802C8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r-Cyrl-RS"/>
              </w:rPr>
              <w:t>Упознати ученике са значајем заштите здравља и безбједности на раду</w:t>
            </w:r>
          </w:p>
        </w:tc>
      </w:tr>
      <w:tr w:rsidR="00802C82" w:rsidRPr="002277C9" w14:paraId="5953999A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F8E18A1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802C82" w:rsidRPr="002277C9" w14:paraId="22FDF468" w14:textId="77777777" w:rsidTr="00AE018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4D1B14E8" w14:textId="5B3C982A" w:rsidR="00802C82" w:rsidRPr="00A23485" w:rsidRDefault="00F35BB5" w:rsidP="00A23485">
            <w:pPr>
              <w:numPr>
                <w:ilvl w:val="0"/>
                <w:numId w:val="8"/>
              </w:numPr>
              <w:spacing w:after="0" w:line="240" w:lineRule="auto"/>
              <w:ind w:left="447" w:hanging="283"/>
              <w:rPr>
                <w:rFonts w:ascii="Times New Roman" w:eastAsia="Times New Roman" w:hAnsi="Times New Roman" w:cs="Times New Roman"/>
                <w:lang w:val="sr-Cyrl-CS"/>
              </w:rPr>
            </w:pPr>
            <w:r w:rsidRPr="00F35BB5">
              <w:rPr>
                <w:rFonts w:ascii="Times New Roman" w:eastAsia="Times New Roman" w:hAnsi="Times New Roman" w:cs="Times New Roman"/>
                <w:lang w:val="sr-Cyrl-CS"/>
              </w:rPr>
              <w:t>Технологија занимања</w:t>
            </w:r>
          </w:p>
        </w:tc>
      </w:tr>
      <w:tr w:rsidR="00802C82" w:rsidRPr="002277C9" w14:paraId="2A59E78A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95F162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Извори</w:t>
            </w:r>
          </w:p>
        </w:tc>
      </w:tr>
      <w:tr w:rsidR="00802C82" w:rsidRPr="00C74E7C" w14:paraId="22FC1C30" w14:textId="77777777" w:rsidTr="00AE01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56144FAE" w14:textId="77777777" w:rsidR="00F35BB5" w:rsidRPr="00F35BB5" w:rsidRDefault="00F35BB5" w:rsidP="00F35BB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F35BB5">
              <w:rPr>
                <w:rFonts w:ascii="Times New Roman" w:eastAsia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6441A90A" w14:textId="77777777" w:rsidR="00F35BB5" w:rsidRPr="00F35BB5" w:rsidRDefault="00F35BB5" w:rsidP="00F35BB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F35BB5">
              <w:rPr>
                <w:rFonts w:ascii="Times New Roman" w:eastAsia="Times New Roman" w:hAnsi="Times New Roman" w:cs="Times New Roman"/>
                <w:lang w:val="sr-Cyrl-RS"/>
              </w:rPr>
              <w:t xml:space="preserve">Друга стручна и теоријска литература; </w:t>
            </w:r>
          </w:p>
          <w:p w14:paraId="45FED4E0" w14:textId="3EA66989" w:rsidR="00C74E7C" w:rsidRDefault="00F35BB5" w:rsidP="00F35BB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F35BB5">
              <w:rPr>
                <w:rFonts w:ascii="Times New Roman" w:eastAsia="Times New Roman" w:hAnsi="Times New Roman" w:cs="Times New Roman"/>
                <w:lang w:val="sr-Cyrl-RS"/>
              </w:rPr>
              <w:t>Информације са интернета</w:t>
            </w:r>
            <w:r w:rsidR="00A23485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  <w:r w:rsidRPr="00F35BB5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  <w:p w14:paraId="5C3972F6" w14:textId="112B844A" w:rsidR="00802C82" w:rsidRPr="00C74E7C" w:rsidRDefault="00F35BB5" w:rsidP="00C74E7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C74E7C">
              <w:rPr>
                <w:rFonts w:ascii="Times New Roman" w:eastAsia="Times New Roman" w:hAnsi="Times New Roman" w:cs="Times New Roman"/>
                <w:lang w:val="sr-Cyrl-RS"/>
              </w:rPr>
              <w:t>Видео записи</w:t>
            </w:r>
            <w:r w:rsidR="00A23485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</w:tr>
      <w:tr w:rsidR="00802C82" w:rsidRPr="002277C9" w14:paraId="656C09D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CD22897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802C82" w:rsidRPr="00DD5063" w14:paraId="1E8F603F" w14:textId="77777777" w:rsidTr="00A23485">
        <w:tblPrEx>
          <w:tblBorders>
            <w:insideH w:val="single" w:sz="4" w:space="0" w:color="auto"/>
          </w:tblBorders>
        </w:tblPrEx>
        <w:trPr>
          <w:trHeight w:val="692"/>
          <w:jc w:val="center"/>
        </w:trPr>
        <w:tc>
          <w:tcPr>
            <w:tcW w:w="5000" w:type="pct"/>
            <w:gridSpan w:val="11"/>
          </w:tcPr>
          <w:p w14:paraId="7CC14C0C" w14:textId="77777777" w:rsidR="00802C82" w:rsidRPr="002277C9" w:rsidRDefault="00802C82" w:rsidP="00802C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74E7C" w:rsidRPr="00C74E7C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D6C1C56" w14:textId="77777777" w:rsidR="002277C9" w:rsidRPr="00F35BB5" w:rsidRDefault="002277C9">
      <w:pPr>
        <w:rPr>
          <w:lang w:val="ru-RU"/>
        </w:rPr>
      </w:pPr>
    </w:p>
    <w:p w14:paraId="37880C13" w14:textId="77777777" w:rsidR="002277C9" w:rsidRPr="00F35BB5" w:rsidRDefault="002277C9">
      <w:pPr>
        <w:rPr>
          <w:lang w:val="ru-RU"/>
        </w:rPr>
      </w:pPr>
      <w:r w:rsidRPr="00F35BB5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48"/>
        <w:gridCol w:w="418"/>
        <w:gridCol w:w="1442"/>
        <w:gridCol w:w="605"/>
        <w:gridCol w:w="333"/>
        <w:gridCol w:w="1524"/>
        <w:gridCol w:w="857"/>
        <w:gridCol w:w="3072"/>
        <w:gridCol w:w="403"/>
        <w:gridCol w:w="2309"/>
        <w:gridCol w:w="1906"/>
      </w:tblGrid>
      <w:tr w:rsidR="00883947" w:rsidRPr="002277C9" w14:paraId="12FF53A3" w14:textId="77777777" w:rsidTr="00B918A8">
        <w:trPr>
          <w:trHeight w:val="416"/>
          <w:jc w:val="center"/>
        </w:trPr>
        <w:tc>
          <w:tcPr>
            <w:tcW w:w="123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44000D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0C2FA0B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ОСТАЛЕ ДЈЕЛАТНОСТИ</w:t>
            </w:r>
          </w:p>
        </w:tc>
      </w:tr>
      <w:tr w:rsidR="00883947" w:rsidRPr="002277C9" w14:paraId="77A289A5" w14:textId="77777777" w:rsidTr="00B918A8">
        <w:trPr>
          <w:trHeight w:val="407"/>
          <w:jc w:val="center"/>
        </w:trPr>
        <w:tc>
          <w:tcPr>
            <w:tcW w:w="123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8384D4F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2FAB946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ФРИЗЕР</w:t>
            </w:r>
          </w:p>
        </w:tc>
      </w:tr>
      <w:tr w:rsidR="00883947" w:rsidRPr="002277C9" w14:paraId="0F62C9BA" w14:textId="77777777" w:rsidTr="00B918A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3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1876944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2DE25F4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883947" w:rsidRPr="002277C9" w14:paraId="7B4E5CF2" w14:textId="77777777" w:rsidTr="00B918A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3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BE18E01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711A75C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Стручни предмет</w:t>
            </w:r>
          </w:p>
        </w:tc>
      </w:tr>
      <w:tr w:rsidR="00883947" w:rsidRPr="002277C9" w14:paraId="05C8CC6B" w14:textId="77777777" w:rsidTr="00A23485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1234" w:type="pct"/>
            <w:gridSpan w:val="3"/>
            <w:tcBorders>
              <w:right w:val="nil"/>
            </w:tcBorders>
            <w:shd w:val="clear" w:color="auto" w:fill="C6D9F1"/>
          </w:tcPr>
          <w:p w14:paraId="085098BE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tcBorders>
              <w:left w:val="nil"/>
            </w:tcBorders>
            <w:shd w:val="clear" w:color="auto" w:fill="C6D9F1"/>
          </w:tcPr>
          <w:p w14:paraId="170068FF" w14:textId="77777777" w:rsidR="00883947" w:rsidRPr="002277C9" w:rsidRDefault="00CD461E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D461E">
              <w:rPr>
                <w:rFonts w:ascii="Times New Roman" w:eastAsia="Times New Roman" w:hAnsi="Times New Roman" w:cs="Times New Roman"/>
                <w:b/>
                <w:lang w:val="sr-Cyrl-RS"/>
              </w:rPr>
              <w:t>КОСА И ДНЕВНА ФРИЗУРА</w:t>
            </w:r>
          </w:p>
        </w:tc>
      </w:tr>
      <w:tr w:rsidR="00883947" w:rsidRPr="002277C9" w14:paraId="3CE8A893" w14:textId="77777777" w:rsidTr="00A23485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598" w:type="pct"/>
            <w:tcBorders>
              <w:right w:val="nil"/>
            </w:tcBorders>
            <w:shd w:val="clear" w:color="auto" w:fill="C6D9F1"/>
          </w:tcPr>
          <w:p w14:paraId="0356C6D1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4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315FE44" w14:textId="77777777" w:rsidR="00883947" w:rsidRPr="002277C9" w:rsidRDefault="00CD461E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D461E">
              <w:rPr>
                <w:rFonts w:ascii="Times New Roman" w:eastAsia="Times New Roman" w:hAnsi="Times New Roman" w:cs="Times New Roman"/>
                <w:b/>
              </w:rPr>
              <w:t>август, 2020. године</w:t>
            </w:r>
          </w:p>
        </w:tc>
        <w:tc>
          <w:tcPr>
            <w:tcW w:w="63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DC85556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8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97EADE4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0" w:type="pct"/>
            <w:tcBorders>
              <w:left w:val="nil"/>
              <w:right w:val="nil"/>
            </w:tcBorders>
            <w:shd w:val="clear" w:color="auto" w:fill="C6D9F1"/>
          </w:tcPr>
          <w:p w14:paraId="4BE1E22A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52" w:type="pct"/>
            <w:tcBorders>
              <w:left w:val="nil"/>
            </w:tcBorders>
            <w:shd w:val="clear" w:color="auto" w:fill="C6D9F1"/>
          </w:tcPr>
          <w:p w14:paraId="33AE3309" w14:textId="77777777" w:rsidR="00883947" w:rsidRPr="00CD461E" w:rsidRDefault="00CD461E" w:rsidP="00CD461E">
            <w:pPr>
              <w:tabs>
                <w:tab w:val="center" w:pos="867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02</w:t>
            </w:r>
          </w:p>
        </w:tc>
      </w:tr>
      <w:tr w:rsidR="00883947" w:rsidRPr="002277C9" w14:paraId="147C8E72" w14:textId="77777777" w:rsidTr="00AE01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497F41B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883947" w:rsidRPr="00DD5063" w14:paraId="5FB0A736" w14:textId="77777777" w:rsidTr="00A23485">
        <w:tblPrEx>
          <w:tblBorders>
            <w:insideH w:val="single" w:sz="4" w:space="0" w:color="auto"/>
          </w:tblBorders>
        </w:tblPrEx>
        <w:trPr>
          <w:trHeight w:val="404"/>
          <w:jc w:val="center"/>
        </w:trPr>
        <w:tc>
          <w:tcPr>
            <w:tcW w:w="5000" w:type="pct"/>
            <w:gridSpan w:val="11"/>
            <w:vAlign w:val="center"/>
          </w:tcPr>
          <w:p w14:paraId="09716EB4" w14:textId="77777777" w:rsidR="00883947" w:rsidRPr="002277C9" w:rsidRDefault="00CD461E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CD461E">
              <w:rPr>
                <w:rFonts w:ascii="Times New Roman" w:eastAsia="Times New Roman" w:hAnsi="Times New Roman" w:cs="Times New Roman"/>
                <w:lang w:val="ru-RU"/>
              </w:rPr>
              <w:t>Модула је оспособљавање ученика  да повезује оснвне појмове и разумије структуру материје ове области</w:t>
            </w:r>
          </w:p>
        </w:tc>
      </w:tr>
      <w:tr w:rsidR="00883947" w:rsidRPr="002277C9" w14:paraId="355850D7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70BA8D2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883947" w:rsidRPr="00DD5063" w14:paraId="6C416357" w14:textId="77777777" w:rsidTr="00A23485">
        <w:tblPrEx>
          <w:tblBorders>
            <w:insideH w:val="single" w:sz="4" w:space="0" w:color="auto"/>
          </w:tblBorders>
        </w:tblPrEx>
        <w:trPr>
          <w:trHeight w:val="440"/>
          <w:jc w:val="center"/>
        </w:trPr>
        <w:tc>
          <w:tcPr>
            <w:tcW w:w="5000" w:type="pct"/>
            <w:gridSpan w:val="11"/>
            <w:vAlign w:val="center"/>
          </w:tcPr>
          <w:p w14:paraId="182205B3" w14:textId="11A06A37" w:rsidR="00883947" w:rsidRPr="002277C9" w:rsidRDefault="00CD461E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Усвојена знања и в</w:t>
            </w:r>
            <w:r w:rsidRPr="00CD461E">
              <w:rPr>
                <w:rFonts w:ascii="Times New Roman" w:eastAsia="Times New Roman" w:hAnsi="Times New Roman" w:cs="Times New Roman"/>
                <w:lang w:val="ru-RU"/>
              </w:rPr>
              <w:t xml:space="preserve">јештине из предмета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CD461E">
              <w:rPr>
                <w:rFonts w:ascii="Times New Roman" w:eastAsia="Times New Roman" w:hAnsi="Times New Roman" w:cs="Times New Roman"/>
                <w:lang w:val="ru-RU"/>
              </w:rPr>
              <w:t xml:space="preserve">емија и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CD461E">
              <w:rPr>
                <w:rFonts w:ascii="Times New Roman" w:eastAsia="Times New Roman" w:hAnsi="Times New Roman" w:cs="Times New Roman"/>
                <w:lang w:val="ru-RU"/>
              </w:rPr>
              <w:t>иологија.</w:t>
            </w:r>
          </w:p>
        </w:tc>
      </w:tr>
      <w:tr w:rsidR="00883947" w:rsidRPr="002277C9" w14:paraId="7070D8E2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38CED1B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883947" w:rsidRPr="00DD5063" w14:paraId="466B0738" w14:textId="77777777" w:rsidTr="00AE01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43D3928" w14:textId="3027B70E" w:rsidR="00CD461E" w:rsidRPr="00A23485" w:rsidRDefault="00CD461E" w:rsidP="00A234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42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 xml:space="preserve">Значај очувања здраве косе и хемијских и физичких утицаја на косу </w:t>
            </w:r>
          </w:p>
          <w:p w14:paraId="2BC69278" w14:textId="54B8BFF3" w:rsidR="00CD461E" w:rsidRPr="00A23485" w:rsidRDefault="00CD461E" w:rsidP="00A234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42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и прирема заштите на раду и професионалних обољења фризера </w:t>
            </w:r>
          </w:p>
          <w:p w14:paraId="7BEDBE63" w14:textId="01A26D19" w:rsidR="00CD461E" w:rsidRPr="00A23485" w:rsidRDefault="00CD461E" w:rsidP="00A234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42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Праћење  и примјена међународних и државних стандрда о коси и прању косе</w:t>
            </w:r>
          </w:p>
          <w:p w14:paraId="6AADD007" w14:textId="00B1933E" w:rsidR="00CD461E" w:rsidRPr="00A23485" w:rsidRDefault="00CD461E" w:rsidP="00A234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42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 xml:space="preserve">Израда дневне фризуре са корекцијом </w:t>
            </w:r>
          </w:p>
          <w:p w14:paraId="29128452" w14:textId="33A1A8AD" w:rsidR="00883947" w:rsidRPr="00A23485" w:rsidRDefault="00CD461E" w:rsidP="00A234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142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Подстицање сарадње и тимског рада међу ученицима</w:t>
            </w:r>
          </w:p>
        </w:tc>
      </w:tr>
      <w:tr w:rsidR="00883947" w:rsidRPr="002277C9" w14:paraId="203E613B" w14:textId="77777777" w:rsidTr="00AE01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300C97C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883947" w:rsidRPr="00DD5063" w14:paraId="0F138A2D" w14:textId="77777777" w:rsidTr="00AE018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1424DD58" w14:textId="77777777" w:rsidR="00CD461E" w:rsidRPr="00CD461E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Заштита на раду и професионална обољења фризера</w:t>
            </w:r>
          </w:p>
          <w:p w14:paraId="654C2254" w14:textId="77777777" w:rsidR="00CD461E" w:rsidRPr="00CD461E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Анализа косе</w:t>
            </w:r>
          </w:p>
          <w:p w14:paraId="34CDD48C" w14:textId="77777777" w:rsidR="00CD461E" w:rsidRPr="00CD461E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Хемијско препарирана коса</w:t>
            </w:r>
          </w:p>
          <w:p w14:paraId="575FC524" w14:textId="77777777" w:rsidR="00CD461E" w:rsidRPr="00CD461E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Прање косе</w:t>
            </w:r>
          </w:p>
          <w:p w14:paraId="101ADE75" w14:textId="77777777" w:rsidR="000D3AAA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Израда дневне фризуре</w:t>
            </w:r>
          </w:p>
          <w:p w14:paraId="71D4E2F3" w14:textId="77777777" w:rsidR="00883947" w:rsidRPr="00CD461E" w:rsidRDefault="00CD461E" w:rsidP="00CD46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D461E">
              <w:rPr>
                <w:rFonts w:ascii="Times New Roman" w:eastAsia="Times New Roman" w:hAnsi="Times New Roman" w:cs="Times New Roman"/>
                <w:lang w:val="sr-Cyrl-RS"/>
              </w:rPr>
              <w:t>Естетска корекција фризуре и учвршчивачи</w:t>
            </w:r>
          </w:p>
        </w:tc>
      </w:tr>
      <w:tr w:rsidR="00883947" w:rsidRPr="002277C9" w14:paraId="1982F41B" w14:textId="77777777" w:rsidTr="00B91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A8AA99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7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0A5B003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8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F5E2374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883947" w:rsidRPr="002277C9" w14:paraId="05A6F527" w14:textId="77777777" w:rsidTr="00B91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DB76EA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6DD74F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DE9C58B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5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4C4926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8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59F26F9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883947" w:rsidRPr="002277C9" w14:paraId="24AB231F" w14:textId="77777777" w:rsidTr="00B91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1792B6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7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0643D24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8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08A4CA5" w14:textId="77777777" w:rsidR="00883947" w:rsidRPr="002277C9" w:rsidRDefault="00883947" w:rsidP="0088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883947" w:rsidRPr="00DD5063" w14:paraId="721BC932" w14:textId="77777777" w:rsidTr="00B918A8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46F132F" w14:textId="77777777" w:rsidR="00883947" w:rsidRPr="002277C9" w:rsidRDefault="000D3AAA" w:rsidP="00E31998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>1.</w:t>
            </w:r>
            <w:r w:rsidR="002D630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 </w:t>
            </w:r>
            <w:r w:rsidRPr="000D3AAA">
              <w:rPr>
                <w:rFonts w:ascii="Times New Roman" w:eastAsia="Times New Roman" w:hAnsi="Times New Roman" w:cs="Times New Roman"/>
                <w:b/>
                <w:lang w:val="hr-HR"/>
              </w:rPr>
              <w:t>Заштита на раду и професионална обољења фризера</w:t>
            </w: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443FD162" w14:textId="5586ADF3" w:rsidR="000D3AAA" w:rsidRPr="000D3AAA" w:rsidRDefault="000D3AAA" w:rsidP="00411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bookmarkStart w:id="0" w:name="_GoBack"/>
            <w:bookmarkEnd w:id="0"/>
          </w:p>
          <w:p w14:paraId="5F50783D" w14:textId="77777777" w:rsidR="000D3AAA" w:rsidRPr="000D3AAA" w:rsidRDefault="000D3AAA" w:rsidP="000D3AA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0D3AAA">
              <w:rPr>
                <w:rFonts w:ascii="Times New Roman" w:eastAsia="Times New Roman" w:hAnsi="Times New Roman" w:cs="Times New Roman"/>
                <w:lang w:val="sr-Cyrl-RS"/>
              </w:rPr>
              <w:t>Наброји професионална обољења фризера</w:t>
            </w:r>
          </w:p>
          <w:p w14:paraId="2D219B9F" w14:textId="77777777" w:rsidR="00883947" w:rsidRPr="002277C9" w:rsidRDefault="00883947" w:rsidP="008839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7D5BE5F8" w14:textId="77777777" w:rsidR="000D3AAA" w:rsidRPr="000D3AAA" w:rsidRDefault="000D3AAA" w:rsidP="000D3AA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D3AAA">
              <w:rPr>
                <w:rFonts w:ascii="Times New Roman" w:eastAsia="Times New Roman" w:hAnsi="Times New Roman" w:cs="Times New Roman"/>
                <w:lang w:val="sr-Cyrl-RS"/>
              </w:rPr>
              <w:t xml:space="preserve">Анализира професионална обољења фризера ( проширене вене, дерматитис, екцем, </w:t>
            </w:r>
            <w:r w:rsidRPr="000D3AAA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обољење зглобова.</w:t>
            </w:r>
          </w:p>
          <w:p w14:paraId="499258AC" w14:textId="77777777" w:rsidR="00883947" w:rsidRPr="000D3AAA" w:rsidRDefault="000D3AAA" w:rsidP="000D3AA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D3AAA">
              <w:rPr>
                <w:rFonts w:ascii="Times New Roman" w:eastAsia="Times New Roman" w:hAnsi="Times New Roman" w:cs="Times New Roman"/>
                <w:lang w:val="sr-Cyrl-RS"/>
              </w:rPr>
              <w:t>Уочи професионална обољења фризера</w:t>
            </w:r>
          </w:p>
        </w:tc>
        <w:tc>
          <w:tcPr>
            <w:tcW w:w="1051" w:type="pct"/>
            <w:vMerge w:val="restart"/>
            <w:tcBorders>
              <w:right w:val="single" w:sz="4" w:space="0" w:color="auto"/>
            </w:tcBorders>
          </w:tcPr>
          <w:p w14:paraId="0E60A8D0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lastRenderedPageBreak/>
              <w:t>Савјесно и одговорно обавља  повјерене послове</w:t>
            </w:r>
          </w:p>
          <w:p w14:paraId="2D38DD60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 xml:space="preserve">Ефикасно планира и организује вријеме </w:t>
            </w:r>
          </w:p>
          <w:p w14:paraId="79916CFC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 xml:space="preserve">Испољи позитиван однос према значају </w:t>
            </w:r>
            <w:r w:rsidRPr="002D6309">
              <w:rPr>
                <w:rFonts w:ascii="Times New Roman" w:hAnsi="Times New Roman" w:cs="Times New Roman"/>
                <w:lang w:val="sr-Cyrl-RS"/>
              </w:rPr>
              <w:lastRenderedPageBreak/>
              <w:t>спровођења прописа и стандарда који су важни за његов рад</w:t>
            </w:r>
          </w:p>
          <w:p w14:paraId="5B0EF9D4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>Одговорно рјешава проблеме у раду, изражава спремност на тимски рад</w:t>
            </w:r>
          </w:p>
          <w:p w14:paraId="689324A3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>Комуницира са свим саговорницима поштујући принципе пословне културе</w:t>
            </w:r>
          </w:p>
          <w:p w14:paraId="6FF16D42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 xml:space="preserve">Испољи жељу и вољу за усавршавањем у струци и цјеложивотним учењем </w:t>
            </w:r>
          </w:p>
          <w:p w14:paraId="1BF97A56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>Показује добру ручну спретност, моторичку координацију, има добар слух и вид</w:t>
            </w:r>
          </w:p>
          <w:p w14:paraId="4CD6E45F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>Испољава одличну способност за разумијевање сложених фризерских радних задатака</w:t>
            </w:r>
          </w:p>
          <w:p w14:paraId="6B03F404" w14:textId="77777777" w:rsidR="002D6309" w:rsidRPr="002D6309" w:rsidRDefault="002D6309" w:rsidP="002D630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D6309">
              <w:rPr>
                <w:rFonts w:ascii="Times New Roman" w:hAnsi="Times New Roman" w:cs="Times New Roman"/>
                <w:lang w:val="sr-Cyrl-RS"/>
              </w:rPr>
              <w:t>Испољава способност самосталног рјешавања проблема и самосталност у раду</w:t>
            </w:r>
          </w:p>
          <w:p w14:paraId="11B51FB0" w14:textId="77777777" w:rsidR="00883947" w:rsidRPr="002D6309" w:rsidRDefault="00883947" w:rsidP="0088394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6C8D5B82" w14:textId="0B4AA500" w:rsidR="00B918A8" w:rsidRDefault="00B918A8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 :</w:t>
            </w:r>
          </w:p>
          <w:p w14:paraId="49A8B868" w14:textId="1C6DA5C9" w:rsidR="00411686" w:rsidRPr="00411686" w:rsidRDefault="00411686" w:rsidP="0041168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11686">
              <w:rPr>
                <w:rFonts w:ascii="Times New Roman" w:eastAsia="Times New Roman" w:hAnsi="Times New Roman" w:cs="Times New Roman"/>
                <w:lang w:val="sr-Cyrl-RS"/>
              </w:rPr>
              <w:t>Упознати ученике са професионалним обољењима и како да уз правилан однос према раду и примјену мјера заштите здравља умање ризик од професионалних обољења.</w:t>
            </w:r>
          </w:p>
          <w:p w14:paraId="05FC6964" w14:textId="77777777" w:rsidR="00B918A8" w:rsidRPr="00B918A8" w:rsidRDefault="00B918A8" w:rsidP="00F419CC">
            <w:pPr>
              <w:spacing w:after="0" w:line="240" w:lineRule="auto"/>
              <w:ind w:left="691" w:hanging="233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ab/>
              <w:t>Користити  рачунар</w:t>
            </w:r>
            <w:r w:rsidRPr="00B918A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</w:t>
            </w:r>
            <w:r w:rsidR="00F419CC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>комуникације</w:t>
            </w:r>
          </w:p>
          <w:p w14:paraId="3F63C8D1" w14:textId="77777777" w:rsidR="00883947" w:rsidRPr="002277C9" w:rsidRDefault="00B918A8" w:rsidP="00F419CC">
            <w:pPr>
              <w:spacing w:after="0" w:line="240" w:lineRule="auto"/>
              <w:ind w:left="691" w:hanging="233"/>
              <w:rPr>
                <w:rFonts w:ascii="Times New Roman" w:eastAsia="Times New Roman" w:hAnsi="Times New Roman" w:cs="Times New Roman"/>
                <w:lang w:val="sr-Cyrl-RS"/>
              </w:rPr>
            </w:pP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-</w:t>
            </w: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ab/>
              <w:t>Користи литературу и информације са интернета</w:t>
            </w:r>
          </w:p>
        </w:tc>
      </w:tr>
      <w:tr w:rsidR="00B918A8" w:rsidRPr="00DD5063" w14:paraId="52595894" w14:textId="77777777" w:rsidTr="00AE018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F028A1C" w14:textId="77777777" w:rsidR="00B918A8" w:rsidRPr="000D3AAA" w:rsidRDefault="00B918A8" w:rsidP="00B91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2. </w:t>
            </w:r>
            <w:r w:rsidR="003915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2D6309">
              <w:rPr>
                <w:rFonts w:ascii="Times New Roman" w:eastAsia="Times New Roman" w:hAnsi="Times New Roman" w:cs="Times New Roman"/>
                <w:b/>
                <w:lang w:val="ru-RU"/>
              </w:rPr>
              <w:t>Анализа косе</w:t>
            </w:r>
          </w:p>
        </w:tc>
        <w:tc>
          <w:tcPr>
            <w:tcW w:w="8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93342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Објасни и установи боју косе</w:t>
            </w:r>
          </w:p>
          <w:p w14:paraId="37B031B6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Објасни  пигмент косе</w:t>
            </w:r>
          </w:p>
          <w:p w14:paraId="7D6FD893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Наброји својства косе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467DA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Установи боју косе</w:t>
            </w:r>
          </w:p>
          <w:p w14:paraId="5DA0F820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Установи пигмент косе</w:t>
            </w:r>
          </w:p>
          <w:p w14:paraId="035BCCFA" w14:textId="77777777" w:rsidR="00B918A8" w:rsidRPr="00B918A8" w:rsidRDefault="00B918A8" w:rsidP="00B918A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B918A8">
              <w:rPr>
                <w:rFonts w:ascii="Times New Roman" w:hAnsi="Times New Roman" w:cs="Times New Roman"/>
                <w:lang w:val="sr-Cyrl-RS"/>
              </w:rPr>
              <w:t>Анализира својства косе</w:t>
            </w:r>
          </w:p>
        </w:tc>
        <w:tc>
          <w:tcPr>
            <w:tcW w:w="1051" w:type="pct"/>
            <w:vMerge/>
            <w:tcBorders>
              <w:right w:val="single" w:sz="4" w:space="0" w:color="auto"/>
            </w:tcBorders>
          </w:tcPr>
          <w:p w14:paraId="73D35521" w14:textId="77777777" w:rsidR="00B918A8" w:rsidRPr="002277C9" w:rsidRDefault="00B918A8" w:rsidP="00B91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0D75C9AE" w14:textId="77777777" w:rsidR="00B918A8" w:rsidRPr="00B918A8" w:rsidRDefault="00B918A8" w:rsidP="00B918A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7AC6C0E5" w14:textId="77777777" w:rsidR="00B918A8" w:rsidRPr="00B918A8" w:rsidRDefault="00F419CC" w:rsidP="00B918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Користити  рачунар</w:t>
            </w:r>
            <w:r w:rsidR="00B918A8" w:rsidRPr="00B918A8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35E3033C" w14:textId="77777777" w:rsidR="00B918A8" w:rsidRPr="00B918A8" w:rsidRDefault="00B918A8" w:rsidP="00B918A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B918A8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60FFD9F4" w14:textId="77777777" w:rsidR="00B918A8" w:rsidRPr="00B918A8" w:rsidRDefault="00B918A8" w:rsidP="00B918A8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A513CB" w:rsidRPr="00DD5063" w14:paraId="68A64755" w14:textId="77777777" w:rsidTr="00AE018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8A81808" w14:textId="77777777" w:rsidR="00A513CB" w:rsidRPr="000D3AAA" w:rsidRDefault="00A513CB" w:rsidP="0039158A">
            <w:pPr>
              <w:tabs>
                <w:tab w:val="left" w:pos="360"/>
              </w:tabs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3. </w:t>
            </w:r>
            <w:r w:rsidR="003915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A513C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Хемијско </w:t>
            </w:r>
            <w:r w:rsidR="00E3199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</w:t>
            </w:r>
            <w:r w:rsidRPr="00A513CB">
              <w:rPr>
                <w:rFonts w:ascii="Times New Roman" w:eastAsia="Times New Roman" w:hAnsi="Times New Roman" w:cs="Times New Roman"/>
                <w:b/>
                <w:lang w:val="ru-RU"/>
              </w:rPr>
              <w:t>препарирана коса</w:t>
            </w: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73AEC4D1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Објасни утицај хемикалија на косу</w:t>
            </w:r>
          </w:p>
          <w:p w14:paraId="12C184EF" w14:textId="77777777" w:rsidR="00A513CB" w:rsidRPr="00A513CB" w:rsidRDefault="00A513CB" w:rsidP="00A513C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Наброји  болести косе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573CE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>Анализира утицај хемикалија на косу</w:t>
            </w:r>
          </w:p>
          <w:p w14:paraId="43087B67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>Идентификује  болести косе</w:t>
            </w:r>
          </w:p>
        </w:tc>
        <w:tc>
          <w:tcPr>
            <w:tcW w:w="1051" w:type="pct"/>
            <w:vMerge/>
            <w:tcBorders>
              <w:right w:val="single" w:sz="4" w:space="0" w:color="auto"/>
            </w:tcBorders>
          </w:tcPr>
          <w:p w14:paraId="377308E4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5328F0F0" w14:textId="77777777" w:rsidR="00A513CB" w:rsidRPr="00A513CB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64B0066B" w14:textId="77777777" w:rsidR="00A513CB" w:rsidRPr="00A513CB" w:rsidRDefault="00F419CC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Користити  рачунар</w:t>
            </w:r>
            <w:r w:rsidR="00A513CB" w:rsidRPr="00A513CB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4FF331E7" w14:textId="77777777" w:rsidR="00A513CB" w:rsidRPr="00A513CB" w:rsidRDefault="00A513CB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3FCE4E7F" w14:textId="77777777" w:rsidR="00A513CB" w:rsidRPr="00A513CB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A513CB" w:rsidRPr="00B918A8" w14:paraId="1C40124C" w14:textId="77777777" w:rsidTr="00B918A8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E0B88FB" w14:textId="77777777" w:rsidR="00A513CB" w:rsidRPr="000D3AAA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4. </w:t>
            </w:r>
            <w:r w:rsidR="003915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A513CB">
              <w:rPr>
                <w:rFonts w:ascii="Times New Roman" w:eastAsia="Times New Roman" w:hAnsi="Times New Roman" w:cs="Times New Roman"/>
                <w:b/>
                <w:lang w:val="ru-RU"/>
              </w:rPr>
              <w:t>Прање косе</w:t>
            </w: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2B92DDC0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Наброји и опише врсте шампона</w:t>
            </w:r>
          </w:p>
          <w:p w14:paraId="3C51DD0D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Објасни прање косе уз кориштење одређене масаже</w:t>
            </w:r>
          </w:p>
          <w:p w14:paraId="2B9A0E72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Објасни технику испирања косе</w:t>
            </w:r>
          </w:p>
          <w:p w14:paraId="5028F345" w14:textId="77777777" w:rsidR="00A513CB" w:rsidRPr="00A513CB" w:rsidRDefault="00A513CB" w:rsidP="00A513C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Наброји средства за његу косе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4E097F53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 xml:space="preserve">Примјењује одређене шампоне </w:t>
            </w:r>
          </w:p>
          <w:p w14:paraId="5D666426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 xml:space="preserve">Пере косу и примјењује одговарајућу масажу </w:t>
            </w:r>
          </w:p>
          <w:p w14:paraId="3C1CED35" w14:textId="77777777" w:rsidR="00A513CB" w:rsidRPr="00A513CB" w:rsidRDefault="00A513CB" w:rsidP="00A513C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>Примјењује технику испирања косе</w:t>
            </w:r>
          </w:p>
          <w:p w14:paraId="3CC4D735" w14:textId="77777777" w:rsidR="00A513CB" w:rsidRPr="00A513CB" w:rsidRDefault="00A513CB" w:rsidP="00A513C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513CB">
              <w:rPr>
                <w:rFonts w:ascii="Times New Roman" w:hAnsi="Times New Roman" w:cs="Times New Roman"/>
                <w:lang w:val="sr-Cyrl-RS"/>
              </w:rPr>
              <w:t>Примјењује средства за његу косе</w:t>
            </w:r>
          </w:p>
        </w:tc>
        <w:tc>
          <w:tcPr>
            <w:tcW w:w="1051" w:type="pct"/>
            <w:vMerge/>
            <w:tcBorders>
              <w:right w:val="single" w:sz="4" w:space="0" w:color="auto"/>
            </w:tcBorders>
          </w:tcPr>
          <w:p w14:paraId="6680D4A2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776A3685" w14:textId="77777777" w:rsidR="00A513CB" w:rsidRPr="00A513CB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40BA8D31" w14:textId="77777777" w:rsidR="00A513CB" w:rsidRPr="00A513CB" w:rsidRDefault="00F419CC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Користити  рачунар, </w:t>
            </w:r>
            <w:r w:rsidR="00A513CB" w:rsidRPr="00A513CB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4FC77AD3" w14:textId="77777777" w:rsidR="00A513CB" w:rsidRPr="00A513CB" w:rsidRDefault="00A513CB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32BFCB51" w14:textId="77777777" w:rsidR="00A513CB" w:rsidRPr="00A513CB" w:rsidRDefault="00A513CB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 xml:space="preserve">Демонстрирати испирање косе </w:t>
            </w:r>
          </w:p>
          <w:p w14:paraId="02E7B407" w14:textId="77777777" w:rsidR="00A513CB" w:rsidRPr="00A513CB" w:rsidRDefault="00A513CB" w:rsidP="00A513C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513CB">
              <w:rPr>
                <w:rFonts w:ascii="Times New Roman" w:eastAsia="Times New Roman" w:hAnsi="Times New Roman" w:cs="Times New Roman"/>
                <w:lang w:val="sr-Cyrl-RS"/>
              </w:rPr>
              <w:t>Демонстрирати средства за његу косе</w:t>
            </w:r>
          </w:p>
          <w:p w14:paraId="0DF21C9B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A513CB" w:rsidRPr="00B918A8" w14:paraId="7F551AB8" w14:textId="77777777" w:rsidTr="00B918A8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10AA9A0" w14:textId="77777777" w:rsidR="00A513CB" w:rsidRPr="002277C9" w:rsidRDefault="00E31998" w:rsidP="0039158A">
            <w:pPr>
              <w:spacing w:after="0" w:line="240" w:lineRule="auto"/>
              <w:ind w:left="240" w:hanging="33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5. </w:t>
            </w:r>
            <w:r w:rsidR="0039158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E31998"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Израда дневне </w:t>
            </w:r>
            <w:r w:rsidR="0039158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E31998">
              <w:rPr>
                <w:rFonts w:ascii="Times New Roman" w:eastAsia="Times New Roman" w:hAnsi="Times New Roman" w:cs="Times New Roman"/>
                <w:b/>
                <w:lang w:val="hr-HR"/>
              </w:rPr>
              <w:t>фризуре</w:t>
            </w: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711A4BEB" w14:textId="77777777" w:rsidR="00E31998" w:rsidRPr="00E31998" w:rsidRDefault="00E31998" w:rsidP="00E319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31998">
              <w:rPr>
                <w:rFonts w:ascii="Times New Roman" w:eastAsia="Times New Roman" w:hAnsi="Times New Roman" w:cs="Times New Roman"/>
                <w:lang w:val="sr-Cyrl-RS"/>
              </w:rPr>
              <w:t>Наброји и опише алат и прибор за дневну фризуру</w:t>
            </w:r>
          </w:p>
          <w:p w14:paraId="18DF6CB0" w14:textId="77777777" w:rsidR="00A513CB" w:rsidRPr="00E31998" w:rsidRDefault="00E31998" w:rsidP="00E319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31998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Објасни и опише дневну фризуру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4E594838" w14:textId="77777777" w:rsidR="00E31998" w:rsidRPr="00E31998" w:rsidRDefault="00E31998" w:rsidP="00E319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E31998">
              <w:rPr>
                <w:rFonts w:ascii="Times New Roman" w:hAnsi="Times New Roman" w:cs="Times New Roman"/>
                <w:lang w:val="sr-Cyrl-RS"/>
              </w:rPr>
              <w:lastRenderedPageBreak/>
              <w:t>Користи алат и прибор за дневну фризуру</w:t>
            </w:r>
          </w:p>
          <w:p w14:paraId="52347398" w14:textId="77777777" w:rsidR="00A513CB" w:rsidRPr="00E31998" w:rsidRDefault="00E31998" w:rsidP="00E3199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31998">
              <w:rPr>
                <w:rFonts w:ascii="Times New Roman" w:hAnsi="Times New Roman" w:cs="Times New Roman"/>
                <w:lang w:val="sr-Cyrl-RS"/>
              </w:rPr>
              <w:t>Обликује дневну фризуру</w:t>
            </w:r>
          </w:p>
        </w:tc>
        <w:tc>
          <w:tcPr>
            <w:tcW w:w="1051" w:type="pct"/>
            <w:vMerge/>
            <w:tcBorders>
              <w:right w:val="single" w:sz="4" w:space="0" w:color="auto"/>
            </w:tcBorders>
          </w:tcPr>
          <w:p w14:paraId="41437399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53B68534" w14:textId="77777777" w:rsidR="002068DA" w:rsidRPr="002068DA" w:rsidRDefault="002068DA" w:rsidP="002068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1C2106D1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Демонстрирати алат и прибор за дневну фризуру</w:t>
            </w:r>
          </w:p>
          <w:p w14:paraId="3A0F3B1F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Објаснити и демонстрирати обликовање дневне фризуре</w:t>
            </w:r>
          </w:p>
          <w:p w14:paraId="755BDAC4" w14:textId="77777777" w:rsidR="002068DA" w:rsidRPr="002068DA" w:rsidRDefault="002068DA" w:rsidP="002068D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FE48E7B" w14:textId="77777777" w:rsidR="002068DA" w:rsidRPr="002068DA" w:rsidRDefault="00F419CC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Користити  рачунар</w:t>
            </w:r>
            <w:r w:rsidR="002068DA" w:rsidRPr="002068DA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5E3AF97F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 w:rsidR="00F419CC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17825DCC" w14:textId="77777777" w:rsidR="00A513CB" w:rsidRPr="002068DA" w:rsidRDefault="002068DA" w:rsidP="002068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Ораганизовати  семинар</w:t>
            </w:r>
          </w:p>
        </w:tc>
      </w:tr>
      <w:tr w:rsidR="00E31998" w:rsidRPr="00DD5063" w14:paraId="2C487973" w14:textId="77777777" w:rsidTr="00E31998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EEF0D36" w14:textId="77777777" w:rsidR="00E31998" w:rsidRDefault="002068DA" w:rsidP="0039158A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 xml:space="preserve">6. </w:t>
            </w:r>
            <w:r w:rsidR="0039158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2068DA">
              <w:rPr>
                <w:rFonts w:ascii="Times New Roman" w:eastAsia="Times New Roman" w:hAnsi="Times New Roman" w:cs="Times New Roman"/>
                <w:b/>
                <w:lang w:val="hr-HR"/>
              </w:rPr>
              <w:t>Естетска корекција фризуре и учвршчивачи</w:t>
            </w:r>
          </w:p>
        </w:tc>
        <w:tc>
          <w:tcPr>
            <w:tcW w:w="814" w:type="pct"/>
            <w:gridSpan w:val="3"/>
            <w:tcBorders>
              <w:right w:val="single" w:sz="4" w:space="0" w:color="auto"/>
            </w:tcBorders>
          </w:tcPr>
          <w:p w14:paraId="33DAC0F0" w14:textId="77777777" w:rsidR="002068DA" w:rsidRPr="002068DA" w:rsidRDefault="002068DA" w:rsidP="002068D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 xml:space="preserve">Објасни корекцију фризуре према лицу </w:t>
            </w:r>
          </w:p>
          <w:p w14:paraId="6A287573" w14:textId="77777777" w:rsidR="00E31998" w:rsidRPr="002068DA" w:rsidRDefault="002068DA" w:rsidP="002068D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Објасни технику наношења учвршћивача</w:t>
            </w:r>
          </w:p>
        </w:tc>
        <w:tc>
          <w:tcPr>
            <w:tcW w:w="814" w:type="pct"/>
            <w:gridSpan w:val="2"/>
            <w:tcBorders>
              <w:right w:val="single" w:sz="4" w:space="0" w:color="auto"/>
            </w:tcBorders>
          </w:tcPr>
          <w:p w14:paraId="2D2EBACF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068DA">
              <w:rPr>
                <w:rFonts w:ascii="Times New Roman" w:hAnsi="Times New Roman" w:cs="Times New Roman"/>
                <w:lang w:val="sr-Cyrl-RS"/>
              </w:rPr>
              <w:t xml:space="preserve">Примјењује корекцију фризуре према лицу </w:t>
            </w:r>
          </w:p>
          <w:p w14:paraId="74C15E9A" w14:textId="77777777" w:rsidR="00E31998" w:rsidRPr="002068DA" w:rsidRDefault="002068DA" w:rsidP="002068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068DA">
              <w:rPr>
                <w:rFonts w:ascii="Times New Roman" w:hAnsi="Times New Roman" w:cs="Times New Roman"/>
                <w:lang w:val="sr-Cyrl-RS"/>
              </w:rPr>
              <w:t>Демонстрира технику наношења учвршћивача</w:t>
            </w:r>
          </w:p>
        </w:tc>
        <w:tc>
          <w:tcPr>
            <w:tcW w:w="1051" w:type="pct"/>
            <w:tcBorders>
              <w:top w:val="nil"/>
              <w:right w:val="single" w:sz="4" w:space="0" w:color="auto"/>
            </w:tcBorders>
          </w:tcPr>
          <w:p w14:paraId="39573E1F" w14:textId="77777777" w:rsidR="00E31998" w:rsidRPr="002277C9" w:rsidRDefault="00E31998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80" w:type="pct"/>
            <w:gridSpan w:val="3"/>
            <w:tcBorders>
              <w:left w:val="single" w:sz="4" w:space="0" w:color="auto"/>
            </w:tcBorders>
          </w:tcPr>
          <w:p w14:paraId="62F6EE9F" w14:textId="77777777" w:rsidR="002068DA" w:rsidRPr="002068DA" w:rsidRDefault="002068DA" w:rsidP="002C4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362D2EEA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 xml:space="preserve">Демонстрирати корекцију фризуре према лицу </w:t>
            </w:r>
          </w:p>
          <w:p w14:paraId="7E6DA916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Објаснити и демонстрирати технику кориштења учвршћивача</w:t>
            </w:r>
          </w:p>
          <w:p w14:paraId="4FFCA847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Користити  рачунар,</w:t>
            </w: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 xml:space="preserve"> и друга средства комуникације</w:t>
            </w:r>
          </w:p>
          <w:p w14:paraId="2AD08C3A" w14:textId="77777777" w:rsidR="002068DA" w:rsidRPr="002068DA" w:rsidRDefault="002068DA" w:rsidP="002068D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Користи литературу и информације са интернета</w:t>
            </w:r>
          </w:p>
          <w:p w14:paraId="1DA05E25" w14:textId="77777777" w:rsidR="00E31998" w:rsidRPr="002068DA" w:rsidRDefault="00E31998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A513CB" w:rsidRPr="00A513CB" w14:paraId="76DF9E6D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367F99B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A513CB" w:rsidRPr="00A513CB" w14:paraId="34F4DCC4" w14:textId="77777777" w:rsidTr="00A23485">
        <w:tblPrEx>
          <w:tblBorders>
            <w:insideH w:val="single" w:sz="4" w:space="0" w:color="auto"/>
          </w:tblBorders>
        </w:tblPrEx>
        <w:trPr>
          <w:trHeight w:val="521"/>
          <w:jc w:val="center"/>
        </w:trPr>
        <w:tc>
          <w:tcPr>
            <w:tcW w:w="5000" w:type="pct"/>
            <w:gridSpan w:val="11"/>
          </w:tcPr>
          <w:p w14:paraId="7BCDA3D2" w14:textId="51A62D46" w:rsidR="002068DA" w:rsidRPr="00A23485" w:rsidRDefault="002068DA" w:rsidP="00A234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87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  <w:p w14:paraId="1B12A29B" w14:textId="2F0F0979" w:rsidR="00A513CB" w:rsidRPr="00A23485" w:rsidRDefault="002068DA" w:rsidP="00A234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870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Технологија занимања</w:t>
            </w:r>
          </w:p>
        </w:tc>
      </w:tr>
      <w:tr w:rsidR="00A513CB" w:rsidRPr="00A513CB" w14:paraId="3A7FA014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0C6177B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A513CB" w:rsidRPr="00A513CB" w14:paraId="360A593A" w14:textId="77777777" w:rsidTr="00AE01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D2CE34D" w14:textId="77777777" w:rsidR="002068DA" w:rsidRPr="002068DA" w:rsidRDefault="002068DA" w:rsidP="0020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4E18D81D" w14:textId="77777777" w:rsidR="002068DA" w:rsidRPr="002068DA" w:rsidRDefault="002068DA" w:rsidP="0020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Друга стручна и теоријска литература;</w:t>
            </w:r>
          </w:p>
          <w:p w14:paraId="2A27B3E4" w14:textId="77777777" w:rsidR="002068DA" w:rsidRPr="002068DA" w:rsidRDefault="002068DA" w:rsidP="0020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Радионца са пратећом опремом;</w:t>
            </w:r>
          </w:p>
          <w:p w14:paraId="502D061F" w14:textId="77777777" w:rsidR="002068DA" w:rsidRPr="002068DA" w:rsidRDefault="002068DA" w:rsidP="0020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Информације са интернета;</w:t>
            </w:r>
          </w:p>
          <w:p w14:paraId="6A50BA5C" w14:textId="32F5350B" w:rsidR="00A513CB" w:rsidRPr="002068DA" w:rsidRDefault="002068DA" w:rsidP="002068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2068DA">
              <w:rPr>
                <w:rFonts w:ascii="Times New Roman" w:eastAsia="Times New Roman" w:hAnsi="Times New Roman" w:cs="Times New Roman"/>
                <w:lang w:val="sr-Cyrl-RS"/>
              </w:rPr>
              <w:t>Видео записи</w:t>
            </w:r>
            <w:r w:rsidR="00A23485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  <w:r w:rsidR="00A513CB" w:rsidRPr="002068DA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</w:t>
            </w:r>
          </w:p>
        </w:tc>
      </w:tr>
      <w:tr w:rsidR="00A513CB" w:rsidRPr="00A513CB" w14:paraId="1D2E610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60DDEEF" w14:textId="77777777" w:rsidR="00A513CB" w:rsidRPr="002277C9" w:rsidRDefault="00A513CB" w:rsidP="00A5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A513CB" w:rsidRPr="00DD5063" w14:paraId="598B9084" w14:textId="77777777" w:rsidTr="00A23485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14:paraId="174BFF3D" w14:textId="77777777" w:rsidR="00A513CB" w:rsidRPr="002277C9" w:rsidRDefault="002C45BB" w:rsidP="0039158A">
            <w:pPr>
              <w:tabs>
                <w:tab w:val="left" w:pos="3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C45BB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A33EB1F" w14:textId="77777777" w:rsidR="00E31998" w:rsidRDefault="00E31998">
      <w:pPr>
        <w:rPr>
          <w:lang w:val="ru-RU"/>
        </w:rPr>
      </w:pPr>
    </w:p>
    <w:p w14:paraId="14CFF5EE" w14:textId="77777777" w:rsidR="002277C9" w:rsidRPr="000D3AAA" w:rsidRDefault="002277C9">
      <w:pPr>
        <w:rPr>
          <w:lang w:val="ru-RU"/>
        </w:rPr>
      </w:pPr>
    </w:p>
    <w:p w14:paraId="091A73FF" w14:textId="77777777" w:rsidR="002277C9" w:rsidRPr="000D3AAA" w:rsidRDefault="002277C9">
      <w:pPr>
        <w:rPr>
          <w:lang w:val="ru-RU"/>
        </w:rPr>
      </w:pPr>
      <w:r w:rsidRPr="000D3AAA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462"/>
        <w:gridCol w:w="1371"/>
        <w:gridCol w:w="576"/>
        <w:gridCol w:w="319"/>
        <w:gridCol w:w="1427"/>
        <w:gridCol w:w="804"/>
        <w:gridCol w:w="3116"/>
        <w:gridCol w:w="447"/>
        <w:gridCol w:w="2353"/>
        <w:gridCol w:w="1950"/>
      </w:tblGrid>
      <w:tr w:rsidR="002277C9" w:rsidRPr="00A513CB" w14:paraId="3C709F44" w14:textId="77777777" w:rsidTr="00AE0189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6E0AA85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3FA8297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7737">
              <w:rPr>
                <w:rFonts w:ascii="Times New Roman" w:eastAsia="Times New Roman" w:hAnsi="Times New Roman" w:cs="Times New Roman"/>
                <w:b/>
                <w:lang w:val="sr-Cyrl-CS"/>
              </w:rPr>
              <w:t>ОСТАЛЕ ДЈЕЛАТНОСТИ</w:t>
            </w:r>
          </w:p>
        </w:tc>
      </w:tr>
      <w:tr w:rsidR="002277C9" w:rsidRPr="00A513CB" w14:paraId="29003916" w14:textId="77777777" w:rsidTr="00AE0189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79AC753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7DD89E8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27737">
              <w:rPr>
                <w:rFonts w:ascii="Times New Roman" w:eastAsia="Times New Roman" w:hAnsi="Times New Roman" w:cs="Times New Roman"/>
                <w:b/>
                <w:lang w:val="sr-Cyrl-CS"/>
              </w:rPr>
              <w:t>ФРИЗЕР</w:t>
            </w:r>
          </w:p>
        </w:tc>
      </w:tr>
      <w:tr w:rsidR="002277C9" w:rsidRPr="00A513CB" w14:paraId="5CF0A174" w14:textId="77777777" w:rsidTr="00AE018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89AD67D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723368D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7737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2277C9" w:rsidRPr="00E31998" w14:paraId="7807CF9F" w14:textId="77777777" w:rsidTr="00AE018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66EBE01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17BDE31" w14:textId="77777777" w:rsidR="002277C9" w:rsidRPr="00027737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27737">
              <w:rPr>
                <w:rFonts w:ascii="Times New Roman" w:eastAsia="Times New Roman" w:hAnsi="Times New Roman" w:cs="Times New Roman"/>
                <w:b/>
                <w:lang w:val="ru-RU"/>
              </w:rPr>
              <w:t>Стручни предмет</w:t>
            </w:r>
          </w:p>
        </w:tc>
      </w:tr>
      <w:tr w:rsidR="002277C9" w:rsidRPr="002277C9" w14:paraId="5A15EBFA" w14:textId="77777777" w:rsidTr="00A23485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14:paraId="5EB4EE1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14:paraId="5E1EAE69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27737">
              <w:rPr>
                <w:rFonts w:ascii="Times New Roman" w:eastAsia="Times New Roman" w:hAnsi="Times New Roman" w:cs="Times New Roman"/>
                <w:b/>
                <w:lang w:val="sr-Cyrl-RS"/>
              </w:rPr>
              <w:t>БРИЈАЊЕ И ЊЕГА ЛИЦА</w:t>
            </w:r>
          </w:p>
        </w:tc>
      </w:tr>
      <w:tr w:rsidR="002277C9" w:rsidRPr="002277C9" w14:paraId="04D21B3F" w14:textId="77777777" w:rsidTr="00A23485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14:paraId="160ABD0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501610C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7737">
              <w:rPr>
                <w:rFonts w:ascii="Times New Roman" w:eastAsia="Times New Roman" w:hAnsi="Times New Roman" w:cs="Times New Roman"/>
                <w:b/>
              </w:rPr>
              <w:t>август, 2020.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0F4DE1B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CF975FF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14:paraId="2930765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14:paraId="433935CF" w14:textId="77777777" w:rsidR="002277C9" w:rsidRPr="00027737" w:rsidRDefault="00027737" w:rsidP="00027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03</w:t>
            </w:r>
          </w:p>
        </w:tc>
      </w:tr>
      <w:tr w:rsidR="002277C9" w:rsidRPr="002277C9" w14:paraId="48529DB9" w14:textId="77777777" w:rsidTr="00AE01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0B6BF99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277C9" w:rsidRPr="00DD5063" w14:paraId="68CEA53E" w14:textId="77777777" w:rsidTr="00AE018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24799ED2" w14:textId="77777777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7737">
              <w:rPr>
                <w:rFonts w:ascii="Times New Roman" w:eastAsia="Times New Roman" w:hAnsi="Times New Roman" w:cs="Times New Roman"/>
                <w:lang w:val="ru-RU"/>
              </w:rPr>
              <w:t>Модул оспособљава ученике  да савладају технику бријања и његе лица и да усвојене вјештине активно примјењују у свакодневном обављању професионалних и радних задатака</w:t>
            </w:r>
          </w:p>
        </w:tc>
      </w:tr>
      <w:tr w:rsidR="002277C9" w:rsidRPr="002277C9" w14:paraId="36623F56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AA63C4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277C9" w:rsidRPr="00DD5063" w14:paraId="0379E7A8" w14:textId="77777777" w:rsidTr="00752372">
        <w:tblPrEx>
          <w:tblBorders>
            <w:insideH w:val="single" w:sz="4" w:space="0" w:color="auto"/>
          </w:tblBorders>
        </w:tblPrEx>
        <w:trPr>
          <w:trHeight w:val="575"/>
          <w:jc w:val="center"/>
        </w:trPr>
        <w:tc>
          <w:tcPr>
            <w:tcW w:w="5000" w:type="pct"/>
            <w:gridSpan w:val="11"/>
            <w:vAlign w:val="center"/>
          </w:tcPr>
          <w:p w14:paraId="7224A925" w14:textId="5E975CFF" w:rsidR="002277C9" w:rsidRPr="002277C9" w:rsidRDefault="00027737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7737"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и вјештине из предмета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027737">
              <w:rPr>
                <w:rFonts w:ascii="Times New Roman" w:eastAsia="Times New Roman" w:hAnsi="Times New Roman" w:cs="Times New Roman"/>
                <w:lang w:val="ru-RU"/>
              </w:rPr>
              <w:t xml:space="preserve">емија и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027737">
              <w:rPr>
                <w:rFonts w:ascii="Times New Roman" w:eastAsia="Times New Roman" w:hAnsi="Times New Roman" w:cs="Times New Roman"/>
                <w:lang w:val="ru-RU"/>
              </w:rPr>
              <w:t>иологија.</w:t>
            </w:r>
          </w:p>
        </w:tc>
      </w:tr>
      <w:tr w:rsidR="002277C9" w:rsidRPr="002277C9" w14:paraId="2A588C6B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6B8CB34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277C9" w:rsidRPr="00DD5063" w14:paraId="353F6923" w14:textId="77777777" w:rsidTr="00AE01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220FA889" w14:textId="45D09E95" w:rsidR="00027737" w:rsidRPr="00A23485" w:rsidRDefault="00027737" w:rsidP="00A2348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о бријању и њези лица </w:t>
            </w:r>
          </w:p>
          <w:p w14:paraId="4DC14412" w14:textId="536A2EC7" w:rsidR="00027737" w:rsidRPr="00A23485" w:rsidRDefault="00027737" w:rsidP="00A2348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Праћење и примјена међународних и државних стандарда у бријању и њези лица</w:t>
            </w:r>
          </w:p>
          <w:p w14:paraId="0A5D3824" w14:textId="75160D1A" w:rsidR="002277C9" w:rsidRPr="00A23485" w:rsidRDefault="00027737" w:rsidP="00A2348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23485">
              <w:rPr>
                <w:rFonts w:ascii="Times New Roman" w:eastAsia="Times New Roman" w:hAnsi="Times New Roman" w:cs="Times New Roman"/>
                <w:lang w:val="sr-Cyrl-CS"/>
              </w:rPr>
              <w:t>Подстицање сарадње и тимског рада међу ученицима</w:t>
            </w:r>
          </w:p>
        </w:tc>
      </w:tr>
      <w:tr w:rsidR="002277C9" w:rsidRPr="002277C9" w14:paraId="1573CF31" w14:textId="77777777" w:rsidTr="00AE01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5CB1360F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2277C9" w:rsidRPr="002277C9" w14:paraId="733816D2" w14:textId="77777777" w:rsidTr="00752372">
        <w:tblPrEx>
          <w:tblBorders>
            <w:insideH w:val="single" w:sz="4" w:space="0" w:color="auto"/>
          </w:tblBorders>
        </w:tblPrEx>
        <w:trPr>
          <w:trHeight w:val="845"/>
          <w:jc w:val="center"/>
        </w:trPr>
        <w:tc>
          <w:tcPr>
            <w:tcW w:w="5000" w:type="pct"/>
            <w:gridSpan w:val="11"/>
          </w:tcPr>
          <w:p w14:paraId="16E05A4D" w14:textId="77777777" w:rsidR="00027737" w:rsidRPr="00027737" w:rsidRDefault="00027737" w:rsidP="0002773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27737">
              <w:rPr>
                <w:rFonts w:ascii="Times New Roman" w:eastAsia="Times New Roman" w:hAnsi="Times New Roman" w:cs="Times New Roman"/>
                <w:lang w:val="sr-Cyrl-RS"/>
              </w:rPr>
              <w:t>Преглед коже лица и браде</w:t>
            </w:r>
          </w:p>
          <w:p w14:paraId="37F50B19" w14:textId="77777777" w:rsidR="00027737" w:rsidRPr="00027737" w:rsidRDefault="00027737" w:rsidP="0002773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027737">
              <w:rPr>
                <w:rFonts w:ascii="Times New Roman" w:eastAsia="Times New Roman" w:hAnsi="Times New Roman" w:cs="Times New Roman"/>
                <w:lang w:val="sr-Cyrl-RS"/>
              </w:rPr>
              <w:t>Бритве</w:t>
            </w:r>
          </w:p>
          <w:p w14:paraId="4EB790BA" w14:textId="77777777" w:rsidR="002277C9" w:rsidRPr="00027737" w:rsidRDefault="00027737" w:rsidP="0002773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7737">
              <w:rPr>
                <w:rFonts w:ascii="Times New Roman" w:eastAsia="Times New Roman" w:hAnsi="Times New Roman" w:cs="Times New Roman"/>
                <w:lang w:val="sr-Cyrl-RS"/>
              </w:rPr>
              <w:t>Техника бријања браде</w:t>
            </w:r>
          </w:p>
        </w:tc>
      </w:tr>
      <w:tr w:rsidR="002277C9" w:rsidRPr="002277C9" w14:paraId="073A3D5D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9D05BAB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9597FD1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98966D1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2277C9" w:rsidRPr="002277C9" w14:paraId="7629F3CC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050DFAA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9A17685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4C8629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CC3B56D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B13EAF7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2277C9" w:rsidRPr="002277C9" w14:paraId="4BED729D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7AD2DE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F86EEE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1C489F5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AE0189" w:rsidRPr="00DD5063" w14:paraId="133D60A1" w14:textId="77777777" w:rsidTr="00AE018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F52DF7A" w14:textId="77777777" w:rsidR="00AE0189" w:rsidRPr="002277C9" w:rsidRDefault="00AE0189" w:rsidP="00AE0189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AE0189">
              <w:rPr>
                <w:rFonts w:ascii="Times New Roman" w:eastAsia="Times New Roman" w:hAnsi="Times New Roman" w:cs="Times New Roman"/>
                <w:b/>
                <w:lang w:val="hr-HR"/>
              </w:rPr>
              <w:t>Преглед коже лица и браде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14:paraId="5954417B" w14:textId="77777777" w:rsidR="00AE0189" w:rsidRPr="00AE0189" w:rsidRDefault="00AE0189" w:rsidP="00AE018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>Описује преглед коже лица и браде</w:t>
            </w:r>
          </w:p>
          <w:p w14:paraId="1060F6C2" w14:textId="77777777" w:rsidR="00AE0189" w:rsidRPr="00AE0189" w:rsidRDefault="00AE0189" w:rsidP="00AE01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>Наброји алат и прибор за бријање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72E7399B" w14:textId="77777777" w:rsidR="00AE0189" w:rsidRPr="00AE0189" w:rsidRDefault="00AE0189" w:rsidP="00AE018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Прегледа кожу лица и браде</w:t>
            </w:r>
          </w:p>
          <w:p w14:paraId="2B99D3F0" w14:textId="77777777" w:rsidR="00AE0189" w:rsidRPr="00AE0189" w:rsidRDefault="00AE0189" w:rsidP="00AE018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Правилно користи алат и прибор за бријање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6475EE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Савјесно и одговорно обавља  повјерене послове</w:t>
            </w:r>
          </w:p>
          <w:p w14:paraId="740CF9D5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 xml:space="preserve">Ефикасно планира и организује вријеме </w:t>
            </w:r>
          </w:p>
          <w:p w14:paraId="30D9606F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Испољи позитиван однос према значају спровођења прописа и стандарда који су важни за његов рад</w:t>
            </w:r>
          </w:p>
          <w:p w14:paraId="1E554623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 xml:space="preserve">Одговорно рјешава проблеме у раду, </w:t>
            </w:r>
            <w:r w:rsidRPr="00AE0189">
              <w:rPr>
                <w:rFonts w:ascii="Times New Roman" w:hAnsi="Times New Roman" w:cs="Times New Roman"/>
                <w:lang w:val="sr-Cyrl-RS"/>
              </w:rPr>
              <w:lastRenderedPageBreak/>
              <w:t>изражава спремност на тимски рад</w:t>
            </w:r>
          </w:p>
          <w:p w14:paraId="48706EF4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Комуницира са свим саговорницима поштујући принципе пословне културе</w:t>
            </w:r>
          </w:p>
          <w:p w14:paraId="1C5D4FFF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 xml:space="preserve">Испољи жељу и вољу за усавршавањем у струци и цјеложивотним учењем </w:t>
            </w:r>
          </w:p>
          <w:p w14:paraId="42D2BCCF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Показује добру ручну спретност, моторичку координацију, има добар слух и вид</w:t>
            </w:r>
          </w:p>
          <w:p w14:paraId="29A21C81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Испољава одличну способност за разумијевање сложених фризерских радних задатака</w:t>
            </w:r>
          </w:p>
          <w:p w14:paraId="4B2C4965" w14:textId="77777777" w:rsidR="00AE0189" w:rsidRPr="00AE0189" w:rsidRDefault="00AE0189" w:rsidP="00AE018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AE0189">
              <w:rPr>
                <w:rFonts w:ascii="Times New Roman" w:hAnsi="Times New Roman" w:cs="Times New Roman"/>
                <w:lang w:val="sr-Cyrl-RS"/>
              </w:rPr>
              <w:t>Испољава способност самосталног рјешавања проблема и самосталност у раду</w:t>
            </w:r>
          </w:p>
          <w:p w14:paraId="7D087AEF" w14:textId="77777777" w:rsidR="00AE0189" w:rsidRPr="00AE0189" w:rsidRDefault="00AE0189" w:rsidP="00AE0189">
            <w:pPr>
              <w:ind w:left="7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49611B75" w14:textId="77777777" w:rsidR="00AE0189" w:rsidRPr="00AE0189" w:rsidRDefault="00AE0189" w:rsidP="00AE01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 :</w:t>
            </w:r>
          </w:p>
          <w:p w14:paraId="2D67426E" w14:textId="77777777" w:rsidR="00AE0189" w:rsidRPr="00AE0189" w:rsidRDefault="00AE0189" w:rsidP="00AE018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>Користити  рачунар и друга средства комуникације</w:t>
            </w:r>
          </w:p>
          <w:p w14:paraId="6D6C3127" w14:textId="77777777" w:rsidR="00AE0189" w:rsidRPr="00AE0189" w:rsidRDefault="00AE0189" w:rsidP="00AE018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 w:rsidR="006F2FC1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 xml:space="preserve"> о</w:t>
            </w:r>
            <w:r w:rsidR="006F2FC1"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 w:rsidRPr="00AE0189">
              <w:rPr>
                <w:rFonts w:ascii="Times New Roman" w:eastAsia="Times New Roman" w:hAnsi="Times New Roman" w:cs="Times New Roman"/>
                <w:lang w:val="sr-Cyrl-RS"/>
              </w:rPr>
              <w:t>новну литературу и информације са интернета</w:t>
            </w:r>
          </w:p>
          <w:p w14:paraId="6AA69209" w14:textId="77777777" w:rsidR="00AE0189" w:rsidRPr="002277C9" w:rsidRDefault="00AE0189" w:rsidP="00AE0189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727CB7" w:rsidRPr="00DD5063" w14:paraId="2CEA18B1" w14:textId="77777777" w:rsidTr="004F161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4B0AF8B" w14:textId="77777777" w:rsidR="00727CB7" w:rsidRPr="00AE018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27CB7">
              <w:rPr>
                <w:rFonts w:ascii="Times New Roman" w:eastAsia="Times New Roman" w:hAnsi="Times New Roman" w:cs="Times New Roman"/>
                <w:b/>
                <w:lang w:val="ru-RU"/>
              </w:rPr>
              <w:t>Бритве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4408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Објасни замјену бријача и њихово оштрење</w:t>
            </w:r>
          </w:p>
          <w:p w14:paraId="577DCD42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lastRenderedPageBreak/>
              <w:t>Објашњава и познаје одржавање бријача и уложака за бријање</w:t>
            </w:r>
          </w:p>
          <w:p w14:paraId="10383B9D" w14:textId="77777777" w:rsidR="00727CB7" w:rsidRPr="00727CB7" w:rsidRDefault="00727CB7" w:rsidP="00727CB7">
            <w:pPr>
              <w:ind w:left="72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3B952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lastRenderedPageBreak/>
              <w:t>Правилно врши замјену бријача и његово оштрење</w:t>
            </w:r>
          </w:p>
          <w:p w14:paraId="1EF95CFA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lastRenderedPageBreak/>
              <w:t>Правилно познаје одржавање бријача и уложака за бријање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5F70A2A8" w14:textId="77777777" w:rsidR="00727CB7" w:rsidRPr="002277C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7F1CFDF0" w14:textId="77777777" w:rsidR="00727CB7" w:rsidRPr="00727CB7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1646EA82" w14:textId="77777777" w:rsidR="00727CB7" w:rsidRPr="00727CB7" w:rsidRDefault="00727CB7" w:rsidP="00727CB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t>Демонстрирати замјену бријача</w:t>
            </w:r>
          </w:p>
          <w:p w14:paraId="399F3CB1" w14:textId="77777777" w:rsidR="00727CB7" w:rsidRPr="00727CB7" w:rsidRDefault="00727CB7" w:rsidP="00727CB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t>Извршити практично бријање</w:t>
            </w:r>
          </w:p>
          <w:p w14:paraId="2CE8265F" w14:textId="77777777" w:rsidR="00727CB7" w:rsidRPr="00727CB7" w:rsidRDefault="00727CB7" w:rsidP="00727CB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t>Користити  рачунар и друга средства комуникације</w:t>
            </w:r>
          </w:p>
          <w:p w14:paraId="6114DCB5" w14:textId="77777777" w:rsidR="00727CB7" w:rsidRPr="00727CB7" w:rsidRDefault="00727CB7" w:rsidP="00727CB7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Користи</w:t>
            </w:r>
            <w:r w:rsidR="00E07CAA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727CB7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7863EF8E" w14:textId="77777777" w:rsidR="00727CB7" w:rsidRPr="00727CB7" w:rsidRDefault="00727CB7" w:rsidP="00727CB7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727CB7" w:rsidRPr="00DD5063" w14:paraId="3B8B6935" w14:textId="77777777" w:rsidTr="00752372">
        <w:tblPrEx>
          <w:tblBorders>
            <w:insideH w:val="single" w:sz="4" w:space="0" w:color="auto"/>
          </w:tblBorders>
        </w:tblPrEx>
        <w:trPr>
          <w:trHeight w:val="404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BC20CC1" w14:textId="77777777" w:rsidR="00727CB7" w:rsidRPr="00AE0189" w:rsidRDefault="00727CB7" w:rsidP="00727CB7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27CB7">
              <w:rPr>
                <w:rFonts w:ascii="Times New Roman" w:eastAsia="Times New Roman" w:hAnsi="Times New Roman" w:cs="Times New Roman"/>
                <w:b/>
                <w:lang w:val="ru-RU"/>
              </w:rPr>
              <w:t>Техника бријања браде</w:t>
            </w:r>
          </w:p>
        </w:tc>
        <w:tc>
          <w:tcPr>
            <w:tcW w:w="7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00268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 xml:space="preserve">Описује технику бријања </w:t>
            </w:r>
          </w:p>
          <w:p w14:paraId="3A1935C2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Наводи  платнене огртаче</w:t>
            </w:r>
          </w:p>
          <w:p w14:paraId="7430357B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Наброји  помоћна средства и материјал</w:t>
            </w:r>
          </w:p>
          <w:p w14:paraId="78809FFF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Објашњава и препознаје вјежбе руку и вјежбе са бритвом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14:paraId="798704A0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Примјењује одговарајућу технику бријања</w:t>
            </w:r>
          </w:p>
          <w:p w14:paraId="4BC96C3B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Употребљава платнене огртаче</w:t>
            </w:r>
          </w:p>
          <w:p w14:paraId="0949E1E3" w14:textId="77777777" w:rsidR="00727CB7" w:rsidRPr="00727CB7" w:rsidRDefault="00727CB7" w:rsidP="00727CB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Користи помоћна средсва и материјал</w:t>
            </w:r>
          </w:p>
          <w:p w14:paraId="726B7BC2" w14:textId="77777777" w:rsidR="00727CB7" w:rsidRPr="00727CB7" w:rsidRDefault="00727CB7" w:rsidP="00727C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727CB7">
              <w:rPr>
                <w:rFonts w:ascii="Times New Roman" w:hAnsi="Times New Roman" w:cs="Times New Roman"/>
                <w:lang w:val="sr-Cyrl-RS"/>
              </w:rPr>
              <w:t>Демонстрира вјежбе за руке и вјежбе са бритвом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14:paraId="2077A775" w14:textId="77777777" w:rsidR="00727CB7" w:rsidRPr="002277C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14:paraId="295FEF39" w14:textId="77777777" w:rsidR="00752372" w:rsidRPr="00752372" w:rsidRDefault="00752372" w:rsidP="007523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60692EA1" w14:textId="77777777" w:rsidR="00752372" w:rsidRPr="00752372" w:rsidRDefault="00752372" w:rsidP="007523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 xml:space="preserve">Демонстрирати замјену бријача </w:t>
            </w:r>
          </w:p>
          <w:p w14:paraId="3E2EB6EC" w14:textId="77777777" w:rsidR="00752372" w:rsidRPr="00752372" w:rsidRDefault="00752372" w:rsidP="0075237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Користити  рачунар и друга средства комуникације</w:t>
            </w:r>
          </w:p>
          <w:p w14:paraId="212C4CCF" w14:textId="77777777" w:rsidR="00727CB7" w:rsidRPr="00752372" w:rsidRDefault="00752372" w:rsidP="0075237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 w:rsidR="00FF0352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</w:tc>
      </w:tr>
      <w:tr w:rsidR="00727CB7" w:rsidRPr="00AE0189" w14:paraId="092E17C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E4FDF15" w14:textId="77777777" w:rsidR="00727CB7" w:rsidRPr="002277C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727CB7" w:rsidRPr="00AE0189" w14:paraId="35D86B6C" w14:textId="77777777" w:rsidTr="00752372">
        <w:tblPrEx>
          <w:tblBorders>
            <w:insideH w:val="single" w:sz="4" w:space="0" w:color="auto"/>
          </w:tblBorders>
        </w:tblPrEx>
        <w:trPr>
          <w:trHeight w:val="503"/>
          <w:jc w:val="center"/>
        </w:trPr>
        <w:tc>
          <w:tcPr>
            <w:tcW w:w="5000" w:type="pct"/>
            <w:gridSpan w:val="11"/>
          </w:tcPr>
          <w:p w14:paraId="4851E29D" w14:textId="77777777" w:rsidR="00752372" w:rsidRPr="00752372" w:rsidRDefault="00752372" w:rsidP="0075237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752372">
              <w:rPr>
                <w:rFonts w:ascii="Times New Roman" w:eastAsia="Times New Roman" w:hAnsi="Times New Roman" w:cs="Times New Roman"/>
                <w:lang w:val="sr-Cyrl-CS"/>
              </w:rPr>
              <w:tab/>
              <w:t>Практична настава</w:t>
            </w:r>
          </w:p>
          <w:p w14:paraId="086F6DEA" w14:textId="77777777" w:rsidR="00727CB7" w:rsidRPr="002277C9" w:rsidRDefault="00752372" w:rsidP="0075237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752372">
              <w:rPr>
                <w:rFonts w:ascii="Times New Roman" w:eastAsia="Times New Roman" w:hAnsi="Times New Roman" w:cs="Times New Roman"/>
                <w:lang w:val="sr-Cyrl-CS"/>
              </w:rPr>
              <w:tab/>
              <w:t>Технологија занимања</w:t>
            </w:r>
          </w:p>
        </w:tc>
      </w:tr>
      <w:tr w:rsidR="00727CB7" w:rsidRPr="00AE0189" w14:paraId="24676EE6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A9DD7AA" w14:textId="77777777" w:rsidR="00727CB7" w:rsidRPr="002277C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727CB7" w:rsidRPr="00AE0189" w14:paraId="150B9E1B" w14:textId="77777777" w:rsidTr="00AE01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F1634BD" w14:textId="6FD79400" w:rsidR="00752372" w:rsidRPr="00752372" w:rsidRDefault="00752372" w:rsidP="00A23485">
            <w:pPr>
              <w:numPr>
                <w:ilvl w:val="0"/>
                <w:numId w:val="13"/>
              </w:numPr>
              <w:spacing w:after="0" w:line="240" w:lineRule="auto"/>
              <w:ind w:left="1510" w:hanging="81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01F1FF92" w14:textId="77777777" w:rsidR="00752372" w:rsidRPr="00752372" w:rsidRDefault="00752372" w:rsidP="00A23485">
            <w:pPr>
              <w:numPr>
                <w:ilvl w:val="0"/>
                <w:numId w:val="13"/>
              </w:numPr>
              <w:spacing w:after="0" w:line="240" w:lineRule="auto"/>
              <w:ind w:left="1510" w:hanging="81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Друга стручна и теоријска литература;</w:t>
            </w:r>
          </w:p>
          <w:p w14:paraId="3BE62D66" w14:textId="77777777" w:rsidR="00752372" w:rsidRPr="00752372" w:rsidRDefault="00752372" w:rsidP="00A23485">
            <w:pPr>
              <w:numPr>
                <w:ilvl w:val="0"/>
                <w:numId w:val="13"/>
              </w:numPr>
              <w:spacing w:after="0" w:line="240" w:lineRule="auto"/>
              <w:ind w:left="1510" w:hanging="81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Радионица са пратећом опремом</w:t>
            </w:r>
          </w:p>
          <w:p w14:paraId="08688617" w14:textId="77777777" w:rsidR="00752372" w:rsidRPr="00752372" w:rsidRDefault="00752372" w:rsidP="00A23485">
            <w:pPr>
              <w:numPr>
                <w:ilvl w:val="0"/>
                <w:numId w:val="13"/>
              </w:numPr>
              <w:spacing w:after="0" w:line="240" w:lineRule="auto"/>
              <w:ind w:left="1510" w:hanging="81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 xml:space="preserve">Информације са интернета </w:t>
            </w:r>
          </w:p>
          <w:p w14:paraId="2CECD748" w14:textId="77777777" w:rsidR="00727CB7" w:rsidRPr="00752372" w:rsidRDefault="00752372" w:rsidP="00A2348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510" w:hanging="81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752372">
              <w:rPr>
                <w:rFonts w:ascii="Times New Roman" w:eastAsia="Times New Roman" w:hAnsi="Times New Roman" w:cs="Times New Roman"/>
                <w:lang w:val="sr-Cyrl-RS"/>
              </w:rPr>
              <w:t>Видео записи</w:t>
            </w:r>
          </w:p>
        </w:tc>
      </w:tr>
      <w:tr w:rsidR="00727CB7" w:rsidRPr="00AE0189" w14:paraId="68913016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9BD2714" w14:textId="77777777" w:rsidR="00727CB7" w:rsidRPr="002277C9" w:rsidRDefault="00727CB7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727CB7" w:rsidRPr="00DD5063" w14:paraId="725842A2" w14:textId="77777777" w:rsidTr="00752372">
        <w:tblPrEx>
          <w:tblBorders>
            <w:insideH w:val="single" w:sz="4" w:space="0" w:color="auto"/>
          </w:tblBorders>
        </w:tblPrEx>
        <w:trPr>
          <w:trHeight w:val="620"/>
          <w:jc w:val="center"/>
        </w:trPr>
        <w:tc>
          <w:tcPr>
            <w:tcW w:w="5000" w:type="pct"/>
            <w:gridSpan w:val="11"/>
          </w:tcPr>
          <w:p w14:paraId="24EEA5B8" w14:textId="77777777" w:rsidR="00727CB7" w:rsidRPr="00752372" w:rsidRDefault="00752372" w:rsidP="00727C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752372">
              <w:rPr>
                <w:rFonts w:ascii="Times New Roman" w:hAnsi="Times New Roman" w:cs="Times New Roman"/>
                <w:lang w:val="sr-Cyrl-R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F0122EF" w14:textId="77777777" w:rsidR="002277C9" w:rsidRPr="00AE0189" w:rsidRDefault="002277C9">
      <w:pPr>
        <w:rPr>
          <w:lang w:val="ru-RU"/>
        </w:rPr>
      </w:pPr>
    </w:p>
    <w:p w14:paraId="29A5FBD3" w14:textId="77777777" w:rsidR="002277C9" w:rsidRPr="00AE0189" w:rsidRDefault="002277C9">
      <w:pPr>
        <w:rPr>
          <w:lang w:val="ru-RU"/>
        </w:rPr>
      </w:pPr>
      <w:r w:rsidRPr="00AE0189">
        <w:rPr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439"/>
        <w:gridCol w:w="1348"/>
        <w:gridCol w:w="553"/>
        <w:gridCol w:w="298"/>
        <w:gridCol w:w="1555"/>
        <w:gridCol w:w="880"/>
        <w:gridCol w:w="3093"/>
        <w:gridCol w:w="424"/>
        <w:gridCol w:w="2330"/>
        <w:gridCol w:w="1929"/>
      </w:tblGrid>
      <w:tr w:rsidR="002277C9" w:rsidRPr="00AE0189" w14:paraId="25012AFF" w14:textId="77777777" w:rsidTr="006734CA">
        <w:trPr>
          <w:trHeight w:val="416"/>
          <w:jc w:val="center"/>
        </w:trPr>
        <w:tc>
          <w:tcPr>
            <w:tcW w:w="121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FBA8EB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300E941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CS"/>
              </w:rPr>
              <w:t>ОСТАЛЕ ДЈЕЛАТНОСТИ</w:t>
            </w:r>
          </w:p>
        </w:tc>
      </w:tr>
      <w:tr w:rsidR="002277C9" w:rsidRPr="00AE0189" w14:paraId="49950A9F" w14:textId="77777777" w:rsidTr="006734CA">
        <w:trPr>
          <w:trHeight w:val="407"/>
          <w:jc w:val="center"/>
        </w:trPr>
        <w:tc>
          <w:tcPr>
            <w:tcW w:w="121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8DB3DF2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DE4476D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CS"/>
              </w:rPr>
              <w:t>ФРИЗЕР</w:t>
            </w:r>
          </w:p>
        </w:tc>
      </w:tr>
      <w:tr w:rsidR="002277C9" w:rsidRPr="00727CB7" w14:paraId="1C714BAA" w14:textId="77777777" w:rsidTr="006734CA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1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5C5506C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DAB3732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2277C9" w:rsidRPr="002277C9" w14:paraId="1FD8EEC0" w14:textId="77777777" w:rsidTr="006734CA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1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1706BB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0E0EC61" w14:textId="77777777" w:rsidR="002277C9" w:rsidRPr="00A23485" w:rsidRDefault="00BD15BD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A23485">
              <w:rPr>
                <w:rFonts w:ascii="Times New Roman" w:eastAsia="Times New Roman" w:hAnsi="Times New Roman" w:cs="Times New Roman"/>
                <w:bCs/>
                <w:lang w:val="ru-RU"/>
              </w:rPr>
              <w:t>Стручни предмет</w:t>
            </w:r>
          </w:p>
        </w:tc>
      </w:tr>
      <w:tr w:rsidR="002277C9" w:rsidRPr="002277C9" w14:paraId="53E86435" w14:textId="77777777" w:rsidTr="00A23485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16" w:type="pct"/>
            <w:gridSpan w:val="3"/>
            <w:tcBorders>
              <w:right w:val="nil"/>
            </w:tcBorders>
            <w:shd w:val="clear" w:color="auto" w:fill="C6D9F1"/>
          </w:tcPr>
          <w:p w14:paraId="604C075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84" w:type="pct"/>
            <w:gridSpan w:val="8"/>
            <w:tcBorders>
              <w:left w:val="nil"/>
            </w:tcBorders>
            <w:shd w:val="clear" w:color="auto" w:fill="C6D9F1"/>
          </w:tcPr>
          <w:p w14:paraId="5FC2EC19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RS"/>
              </w:rPr>
              <w:t>ТЕХНИКА ШИШАЊА КОСЕ</w:t>
            </w:r>
          </w:p>
        </w:tc>
      </w:tr>
      <w:tr w:rsidR="002277C9" w:rsidRPr="002277C9" w14:paraId="00B1C528" w14:textId="77777777" w:rsidTr="00A23485">
        <w:tblPrEx>
          <w:tblBorders>
            <w:insideH w:val="single" w:sz="4" w:space="0" w:color="auto"/>
          </w:tblBorders>
        </w:tblPrEx>
        <w:trPr>
          <w:trHeight w:val="242"/>
          <w:jc w:val="center"/>
        </w:trPr>
        <w:tc>
          <w:tcPr>
            <w:tcW w:w="605" w:type="pct"/>
            <w:tcBorders>
              <w:right w:val="nil"/>
            </w:tcBorders>
            <w:shd w:val="clear" w:color="auto" w:fill="C6D9F1"/>
          </w:tcPr>
          <w:p w14:paraId="15591907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0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621D7DE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BA"/>
              </w:rPr>
              <w:t>август, 2020. године</w:t>
            </w:r>
          </w:p>
        </w:tc>
        <w:tc>
          <w:tcPr>
            <w:tcW w:w="63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B632D93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6D836A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C6D9F1"/>
          </w:tcPr>
          <w:p w14:paraId="7FB53466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0" w:type="pct"/>
            <w:tcBorders>
              <w:left w:val="nil"/>
            </w:tcBorders>
            <w:shd w:val="clear" w:color="auto" w:fill="C6D9F1"/>
          </w:tcPr>
          <w:p w14:paraId="65A832CD" w14:textId="77777777" w:rsidR="002277C9" w:rsidRPr="002277C9" w:rsidRDefault="004F1612" w:rsidP="004F161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</w:rPr>
            </w:pPr>
            <w:r w:rsidRPr="004F1612">
              <w:rPr>
                <w:rFonts w:ascii="Times New Roman" w:eastAsia="Times New Roman" w:hAnsi="Times New Roman" w:cs="Times New Roman"/>
                <w:b/>
                <w:lang w:val="sr-Cyrl-BA"/>
              </w:rPr>
              <w:t>04</w:t>
            </w:r>
          </w:p>
        </w:tc>
      </w:tr>
      <w:tr w:rsidR="002277C9" w:rsidRPr="002277C9" w14:paraId="7D8D46C8" w14:textId="77777777" w:rsidTr="00AE01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3EE54B79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277C9" w:rsidRPr="00DD5063" w14:paraId="760E4DD6" w14:textId="77777777" w:rsidTr="00A23485">
        <w:tblPrEx>
          <w:tblBorders>
            <w:insideH w:val="single" w:sz="4" w:space="0" w:color="auto"/>
          </w:tblBorders>
        </w:tblPrEx>
        <w:trPr>
          <w:trHeight w:val="413"/>
          <w:jc w:val="center"/>
        </w:trPr>
        <w:tc>
          <w:tcPr>
            <w:tcW w:w="5000" w:type="pct"/>
            <w:gridSpan w:val="11"/>
            <w:vAlign w:val="center"/>
          </w:tcPr>
          <w:p w14:paraId="2FE16C8E" w14:textId="77777777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F1612">
              <w:rPr>
                <w:rFonts w:ascii="Times New Roman" w:eastAsia="Times New Roman" w:hAnsi="Times New Roman" w:cs="Times New Roman"/>
                <w:lang w:val="ru-RU"/>
              </w:rPr>
              <w:t>Сврха  овог модула је оспособљавање ученика  да самостално користи технику шишања косе</w:t>
            </w:r>
          </w:p>
        </w:tc>
      </w:tr>
      <w:tr w:rsidR="002277C9" w:rsidRPr="002277C9" w14:paraId="5E325759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DCD0B2C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277C9" w:rsidRPr="00DD5063" w14:paraId="5FA346B7" w14:textId="77777777" w:rsidTr="00A23485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000" w:type="pct"/>
            <w:gridSpan w:val="11"/>
            <w:vAlign w:val="center"/>
          </w:tcPr>
          <w:p w14:paraId="4C4DCC4B" w14:textId="6741E7AE" w:rsidR="002277C9" w:rsidRPr="002277C9" w:rsidRDefault="004F1612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F1612">
              <w:rPr>
                <w:rFonts w:ascii="Times New Roman" w:eastAsia="Times New Roman" w:hAnsi="Times New Roman" w:cs="Times New Roman"/>
                <w:lang w:val="ru-RU"/>
              </w:rPr>
              <w:t xml:space="preserve">Усвојена знања и вјештине из предмета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4F1612">
              <w:rPr>
                <w:rFonts w:ascii="Times New Roman" w:eastAsia="Times New Roman" w:hAnsi="Times New Roman" w:cs="Times New Roman"/>
                <w:lang w:val="ru-RU"/>
              </w:rPr>
              <w:t xml:space="preserve">емија и </w:t>
            </w:r>
            <w:r w:rsidR="00A23485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4F1612">
              <w:rPr>
                <w:rFonts w:ascii="Times New Roman" w:eastAsia="Times New Roman" w:hAnsi="Times New Roman" w:cs="Times New Roman"/>
                <w:lang w:val="ru-RU"/>
              </w:rPr>
              <w:t>иологија.</w:t>
            </w:r>
          </w:p>
        </w:tc>
      </w:tr>
      <w:tr w:rsidR="002277C9" w:rsidRPr="002277C9" w14:paraId="5129468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5DCC2C9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277C9" w:rsidRPr="00DD5063" w14:paraId="25EF8DDD" w14:textId="77777777" w:rsidTr="00AE01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7828028" w14:textId="77777777" w:rsidR="004F1612" w:rsidRPr="004F1612" w:rsidRDefault="004F1612" w:rsidP="004F161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lang w:val="sr-Cyrl-CS"/>
              </w:rPr>
              <w:t>Стицање знања о техници шишања косе</w:t>
            </w:r>
          </w:p>
          <w:p w14:paraId="247B4856" w14:textId="77777777" w:rsidR="004F1612" w:rsidRPr="004F1612" w:rsidRDefault="004F1612" w:rsidP="004F161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lang w:val="sr-Cyrl-CS"/>
              </w:rPr>
              <w:t>Праћење и примјена међународних и државних стандарда у техници шишања косе</w:t>
            </w:r>
          </w:p>
          <w:p w14:paraId="2892E1DC" w14:textId="77777777" w:rsidR="002277C9" w:rsidRPr="004F1612" w:rsidRDefault="004F1612" w:rsidP="004F16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F1612">
              <w:rPr>
                <w:rFonts w:ascii="Times New Roman" w:eastAsia="Times New Roman" w:hAnsi="Times New Roman" w:cs="Times New Roman"/>
                <w:lang w:val="sr-Cyrl-CS"/>
              </w:rPr>
              <w:t>Подстицање сарадње и тимског рада међу ученицима</w:t>
            </w:r>
          </w:p>
        </w:tc>
      </w:tr>
      <w:tr w:rsidR="002277C9" w:rsidRPr="002277C9" w14:paraId="2281A44B" w14:textId="77777777" w:rsidTr="00AE01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222221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2277C9" w:rsidRPr="002277C9" w14:paraId="51D8B7A3" w14:textId="77777777" w:rsidTr="00A23485">
        <w:tblPrEx>
          <w:tblBorders>
            <w:insideH w:val="single" w:sz="4" w:space="0" w:color="auto"/>
          </w:tblBorders>
        </w:tblPrEx>
        <w:trPr>
          <w:trHeight w:val="836"/>
          <w:jc w:val="center"/>
        </w:trPr>
        <w:tc>
          <w:tcPr>
            <w:tcW w:w="5000" w:type="pct"/>
            <w:gridSpan w:val="11"/>
          </w:tcPr>
          <w:p w14:paraId="62889B0C" w14:textId="77777777" w:rsidR="004F1612" w:rsidRPr="004F1612" w:rsidRDefault="004F1612" w:rsidP="004F16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F1612">
              <w:rPr>
                <w:rFonts w:ascii="Times New Roman" w:eastAsia="Times New Roman" w:hAnsi="Times New Roman" w:cs="Times New Roman"/>
                <w:lang w:val="sr-Cyrl-RS"/>
              </w:rPr>
              <w:t>Алат и прибор</w:t>
            </w:r>
          </w:p>
          <w:p w14:paraId="2DB11857" w14:textId="77777777" w:rsidR="004F1612" w:rsidRPr="004F1612" w:rsidRDefault="004F1612" w:rsidP="004F161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4F1612">
              <w:rPr>
                <w:rFonts w:ascii="Times New Roman" w:eastAsia="Times New Roman" w:hAnsi="Times New Roman" w:cs="Times New Roman"/>
                <w:lang w:val="sr-Cyrl-RS"/>
              </w:rPr>
              <w:t>Техника шишања косе</w:t>
            </w:r>
          </w:p>
          <w:p w14:paraId="7DFF9A8B" w14:textId="77777777" w:rsidR="002277C9" w:rsidRPr="004F1612" w:rsidRDefault="004F1612" w:rsidP="004F161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F1612">
              <w:rPr>
                <w:rFonts w:ascii="Times New Roman" w:eastAsia="Times New Roman" w:hAnsi="Times New Roman" w:cs="Times New Roman"/>
                <w:lang w:val="sr-Cyrl-RS"/>
              </w:rPr>
              <w:t>Шишање косе код мушкараца</w:t>
            </w:r>
          </w:p>
        </w:tc>
      </w:tr>
      <w:tr w:rsidR="002277C9" w:rsidRPr="002277C9" w14:paraId="74702A12" w14:textId="77777777" w:rsidTr="00BD15B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209CCD9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045222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60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CFD020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2277C9" w:rsidRPr="002277C9" w14:paraId="49FE67FF" w14:textId="77777777" w:rsidTr="006734C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0AFB90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6618313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EE5FD8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5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DFC98B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60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843BEE0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2277C9" w:rsidRPr="002277C9" w14:paraId="23B46337" w14:textId="77777777" w:rsidTr="00BD15B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E88C8F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7652B81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60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F42E0BC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6734CA" w:rsidRPr="00DD5063" w14:paraId="45C7FBFB" w14:textId="77777777" w:rsidTr="006734CA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A4F036E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1.  </w:t>
            </w:r>
            <w:r w:rsidRPr="006734CA">
              <w:rPr>
                <w:rFonts w:ascii="Times New Roman" w:eastAsia="Times New Roman" w:hAnsi="Times New Roman" w:cs="Times New Roman"/>
                <w:b/>
                <w:lang w:val="hr-HR"/>
              </w:rPr>
              <w:t>Алат и прибор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443739F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Наброји и познаје алат и прибор</w:t>
            </w:r>
          </w:p>
          <w:p w14:paraId="4AB75A60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наброји и опише маказе</w:t>
            </w:r>
          </w:p>
          <w:p w14:paraId="7712F6E1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Описује  бритве</w:t>
            </w:r>
          </w:p>
          <w:p w14:paraId="2D96060F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Описује машину за шишање косе</w:t>
            </w:r>
          </w:p>
          <w:p w14:paraId="6F732BB6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14:paraId="3060E326" w14:textId="77777777" w:rsidR="006734CA" w:rsidRPr="006734CA" w:rsidRDefault="006734CA" w:rsidP="00673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Професионално користи алат и прибор за шишање</w:t>
            </w:r>
          </w:p>
          <w:p w14:paraId="0FF6F05D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Користи маказе</w:t>
            </w:r>
          </w:p>
          <w:p w14:paraId="0F6FE52C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Користи бритве</w:t>
            </w:r>
          </w:p>
          <w:p w14:paraId="52B7841A" w14:textId="77777777" w:rsidR="006734CA" w:rsidRPr="006734CA" w:rsidRDefault="006734CA" w:rsidP="006734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Употребљава  машину за шишање косе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53BF59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Савјесно и одговорно обавља  повјерене послове</w:t>
            </w:r>
          </w:p>
          <w:p w14:paraId="58E0945E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 xml:space="preserve">Ефикасно планира и организује вријеме </w:t>
            </w:r>
          </w:p>
          <w:p w14:paraId="3AA8CE96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Испољи позитиван однос према значају спровођења прописа и стандарда који су важни за његов рад</w:t>
            </w:r>
          </w:p>
          <w:p w14:paraId="790A34AB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 xml:space="preserve">Одговорно рјешава проблеме у раду, </w:t>
            </w:r>
            <w:r w:rsidRPr="006734CA">
              <w:rPr>
                <w:rFonts w:ascii="Times New Roman" w:hAnsi="Times New Roman" w:cs="Times New Roman"/>
                <w:lang w:val="sr-Cyrl-RS"/>
              </w:rPr>
              <w:lastRenderedPageBreak/>
              <w:t>изражава спремност на тимски рад</w:t>
            </w:r>
          </w:p>
          <w:p w14:paraId="17937EB5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Комуницира са свим саговорницима поштујући принципе пословне културе</w:t>
            </w:r>
          </w:p>
          <w:p w14:paraId="10709F87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 xml:space="preserve">Испољи жељу и вољу за усавршавањем у струци и цјеложивотним учењем </w:t>
            </w:r>
          </w:p>
          <w:p w14:paraId="4BA4B33E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Показује добру ручну спретност, моторичку координацију, има добар слух и вид</w:t>
            </w:r>
          </w:p>
          <w:p w14:paraId="087D2A04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Испољава одличну способност за разумијевање сложених фризерских радних задатака</w:t>
            </w:r>
          </w:p>
          <w:p w14:paraId="44C1A2C9" w14:textId="77777777" w:rsidR="006734CA" w:rsidRPr="006734CA" w:rsidRDefault="006734CA" w:rsidP="006734C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734CA">
              <w:rPr>
                <w:rFonts w:ascii="Times New Roman" w:hAnsi="Times New Roman" w:cs="Times New Roman"/>
                <w:lang w:val="sr-Cyrl-RS"/>
              </w:rPr>
              <w:t>Испољава способност самосталног рјешавања проблема и самосталност у раду</w:t>
            </w:r>
          </w:p>
          <w:p w14:paraId="538ECFDC" w14:textId="77777777" w:rsidR="006734CA" w:rsidRPr="006734CA" w:rsidRDefault="006734CA" w:rsidP="006734CA">
            <w:pPr>
              <w:ind w:left="7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602" w:type="pct"/>
            <w:gridSpan w:val="3"/>
            <w:tcBorders>
              <w:left w:val="single" w:sz="4" w:space="0" w:color="auto"/>
            </w:tcBorders>
          </w:tcPr>
          <w:p w14:paraId="28C918C5" w14:textId="77777777" w:rsidR="006734CA" w:rsidRPr="002277C9" w:rsidRDefault="006734CA" w:rsidP="006734CA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6734CA" w:rsidRPr="00DD5063" w14:paraId="5F858C82" w14:textId="77777777" w:rsidTr="006734CA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41AB1CA" w14:textId="77777777" w:rsidR="006734CA" w:rsidRPr="004F1612" w:rsidRDefault="006734CA" w:rsidP="006734CA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2.</w:t>
            </w:r>
            <w:r w:rsidRPr="006734C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734CA">
              <w:rPr>
                <w:rFonts w:ascii="Times New Roman" w:eastAsia="Times New Roman" w:hAnsi="Times New Roman" w:cs="Times New Roman"/>
                <w:b/>
                <w:lang w:val="ru-RU"/>
              </w:rPr>
              <w:t>Техника шишања косе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F23518C" w14:textId="77777777" w:rsidR="006734CA" w:rsidRPr="006734CA" w:rsidRDefault="006734CA" w:rsidP="006734C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Наброји врсте чешљева штипаљке и слична средства која се користе при шишању косе</w:t>
            </w:r>
          </w:p>
          <w:p w14:paraId="78FC466A" w14:textId="77777777" w:rsidR="006734CA" w:rsidRPr="006734CA" w:rsidRDefault="006734CA" w:rsidP="006734C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34CA">
              <w:rPr>
                <w:rFonts w:ascii="Times New Roman" w:eastAsia="Times New Roman" w:hAnsi="Times New Roman" w:cs="Times New Roman"/>
                <w:lang w:val="sr-Cyrl-RS"/>
              </w:rPr>
              <w:t>Објашњава технику шишања косе код жена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14:paraId="0126598E" w14:textId="77777777" w:rsidR="00CB7AFE" w:rsidRPr="00CB7AFE" w:rsidRDefault="00CB7AFE" w:rsidP="00CB7A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CB7AFE">
              <w:rPr>
                <w:rFonts w:ascii="Times New Roman" w:hAnsi="Times New Roman" w:cs="Times New Roman"/>
                <w:lang w:val="sr-Cyrl-RS"/>
              </w:rPr>
              <w:t xml:space="preserve">Разликује врсте чешљева </w:t>
            </w:r>
          </w:p>
          <w:p w14:paraId="3746589B" w14:textId="77777777" w:rsidR="006734CA" w:rsidRPr="00CB7AFE" w:rsidRDefault="00CB7AFE" w:rsidP="00CB7A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B7AFE">
              <w:rPr>
                <w:rFonts w:ascii="Times New Roman" w:hAnsi="Times New Roman" w:cs="Times New Roman"/>
                <w:lang w:val="sr-Cyrl-RS"/>
              </w:rPr>
              <w:t>Примјењује адекватну технику шишања косе код жена</w:t>
            </w:r>
          </w:p>
        </w:tc>
        <w:tc>
          <w:tcPr>
            <w:tcW w:w="1058" w:type="pct"/>
            <w:vMerge/>
            <w:tcBorders>
              <w:right w:val="single" w:sz="4" w:space="0" w:color="auto"/>
            </w:tcBorders>
          </w:tcPr>
          <w:p w14:paraId="20C1F8BF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2" w:type="pct"/>
            <w:gridSpan w:val="3"/>
            <w:tcBorders>
              <w:left w:val="single" w:sz="4" w:space="0" w:color="auto"/>
            </w:tcBorders>
          </w:tcPr>
          <w:p w14:paraId="4C706C6F" w14:textId="77777777" w:rsidR="00CB7AFE" w:rsidRPr="00CB7AFE" w:rsidRDefault="00CB7AFE" w:rsidP="00CB7A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0FFCCF3F" w14:textId="77777777" w:rsidR="00CB7AFE" w:rsidRPr="00CB7AFE" w:rsidRDefault="00CB7AFE" w:rsidP="00CB7AF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Демонстрирати технику шишања косе</w:t>
            </w:r>
          </w:p>
          <w:p w14:paraId="70A74D18" w14:textId="77777777" w:rsidR="00CB7AFE" w:rsidRPr="00CB7AFE" w:rsidRDefault="00CB7AFE" w:rsidP="00CB7AF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D458E2C" w14:textId="77777777" w:rsidR="00CB7AFE" w:rsidRPr="00CB7AFE" w:rsidRDefault="00CB7AFE" w:rsidP="00CB7AF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  <w:p w14:paraId="506C22F2" w14:textId="77777777" w:rsidR="006734CA" w:rsidRPr="00CB7AFE" w:rsidRDefault="006734CA" w:rsidP="006734CA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6734CA" w:rsidRPr="00DD5063" w14:paraId="4C82E509" w14:textId="77777777" w:rsidTr="006734CA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16C34F7" w14:textId="77777777" w:rsidR="006734CA" w:rsidRPr="004F1612" w:rsidRDefault="00CB7AFE" w:rsidP="00CB7AFE">
            <w:pPr>
              <w:spacing w:after="0" w:line="240" w:lineRule="auto"/>
              <w:ind w:left="330" w:hanging="33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B7AFE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CB7AFE">
              <w:rPr>
                <w:rFonts w:ascii="Times New Roman" w:eastAsia="Times New Roman" w:hAnsi="Times New Roman" w:cs="Times New Roman"/>
                <w:b/>
                <w:lang w:val="ru-RU"/>
              </w:rPr>
              <w:tab/>
              <w:t>Шишање косе код мушкараца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4F38A41F" w14:textId="77777777" w:rsidR="00CB7AFE" w:rsidRPr="00CB7AFE" w:rsidRDefault="00CB7AFE" w:rsidP="00CB7A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Објашњава технику шишања косе код мушкараца</w:t>
            </w:r>
          </w:p>
          <w:p w14:paraId="4AFD2289" w14:textId="77777777" w:rsidR="006734CA" w:rsidRPr="00CB7AFE" w:rsidRDefault="00CB7AFE" w:rsidP="00CB7A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Описује и примјењује заштиту корисника услуга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14:paraId="6C22C379" w14:textId="77777777" w:rsidR="00CB7AFE" w:rsidRPr="00CB7AFE" w:rsidRDefault="00CB7AFE" w:rsidP="00CB7AF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B7AFE">
              <w:rPr>
                <w:rFonts w:ascii="Times New Roman" w:hAnsi="Times New Roman" w:cs="Times New Roman"/>
                <w:lang w:val="sr-Cyrl-RS"/>
              </w:rPr>
              <w:t>Примјењује различите технике шишања косе код мушкараца</w:t>
            </w:r>
          </w:p>
          <w:p w14:paraId="0CB1F3C5" w14:textId="77777777" w:rsidR="006734CA" w:rsidRPr="00CB7AFE" w:rsidRDefault="00CB7AFE" w:rsidP="00CB7AF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B7AFE">
              <w:rPr>
                <w:rFonts w:ascii="Times New Roman" w:hAnsi="Times New Roman" w:cs="Times New Roman"/>
                <w:lang w:val="sr-Cyrl-RS"/>
              </w:rPr>
              <w:t>Примјењује заштиту корисника услуга</w:t>
            </w:r>
          </w:p>
        </w:tc>
        <w:tc>
          <w:tcPr>
            <w:tcW w:w="1058" w:type="pct"/>
            <w:vMerge/>
            <w:tcBorders>
              <w:right w:val="single" w:sz="4" w:space="0" w:color="auto"/>
            </w:tcBorders>
          </w:tcPr>
          <w:p w14:paraId="21E174F4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602" w:type="pct"/>
            <w:gridSpan w:val="3"/>
            <w:tcBorders>
              <w:left w:val="single" w:sz="4" w:space="0" w:color="auto"/>
            </w:tcBorders>
          </w:tcPr>
          <w:p w14:paraId="61508ACE" w14:textId="77777777" w:rsidR="00CB7AFE" w:rsidRPr="00CB7AFE" w:rsidRDefault="00CB7AFE" w:rsidP="00CB7AF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69E9FCB1" w14:textId="77777777" w:rsidR="00CB7AFE" w:rsidRPr="00CB7AFE" w:rsidRDefault="00CB7AFE" w:rsidP="00CB7AF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Демонстрира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ти </w:t>
            </w: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 xml:space="preserve"> шишање косе код мушкараца</w:t>
            </w:r>
          </w:p>
          <w:p w14:paraId="508FF5CE" w14:textId="77777777" w:rsidR="00CB7AFE" w:rsidRPr="00CB7AFE" w:rsidRDefault="00CB7AFE" w:rsidP="00CB7AF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Користити  рачунар и друга средства комуникације</w:t>
            </w:r>
          </w:p>
          <w:p w14:paraId="3DD5C211" w14:textId="77777777" w:rsidR="006734CA" w:rsidRPr="00CB7AFE" w:rsidRDefault="00CB7AFE" w:rsidP="00CB7AF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CB7AFE">
              <w:rPr>
                <w:rFonts w:ascii="Times New Roman" w:eastAsia="Times New Roman" w:hAnsi="Times New Roman" w:cs="Times New Roman"/>
                <w:lang w:val="sr-Cyrl-RS"/>
              </w:rPr>
              <w:t xml:space="preserve"> литературу и информације са интернета</w:t>
            </w:r>
          </w:p>
        </w:tc>
      </w:tr>
      <w:tr w:rsidR="006734CA" w:rsidRPr="004F1612" w14:paraId="1B631AB1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4996276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6734CA" w:rsidRPr="004F1612" w14:paraId="0883CB71" w14:textId="77777777" w:rsidTr="00BD15BD">
        <w:tblPrEx>
          <w:tblBorders>
            <w:insideH w:val="single" w:sz="4" w:space="0" w:color="auto"/>
          </w:tblBorders>
        </w:tblPrEx>
        <w:trPr>
          <w:trHeight w:val="530"/>
          <w:jc w:val="center"/>
        </w:trPr>
        <w:tc>
          <w:tcPr>
            <w:tcW w:w="5000" w:type="pct"/>
            <w:gridSpan w:val="11"/>
          </w:tcPr>
          <w:p w14:paraId="4403B944" w14:textId="77777777" w:rsidR="00BD15BD" w:rsidRPr="00BD15BD" w:rsidRDefault="00BD15BD" w:rsidP="00BD1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BD15BD">
              <w:rPr>
                <w:rFonts w:ascii="Times New Roman" w:eastAsia="Times New Roman" w:hAnsi="Times New Roman" w:cs="Times New Roman"/>
                <w:lang w:val="sr-Cyrl-CS"/>
              </w:rPr>
              <w:tab/>
              <w:t>Практична настава</w:t>
            </w:r>
          </w:p>
          <w:p w14:paraId="5DE72BAF" w14:textId="77777777" w:rsidR="006734CA" w:rsidRPr="002277C9" w:rsidRDefault="00BD15BD" w:rsidP="00BD1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BD15BD">
              <w:rPr>
                <w:rFonts w:ascii="Times New Roman" w:eastAsia="Times New Roman" w:hAnsi="Times New Roman" w:cs="Times New Roman"/>
                <w:lang w:val="sr-Cyrl-CS"/>
              </w:rPr>
              <w:tab/>
              <w:t>Технологија занимања</w:t>
            </w:r>
          </w:p>
        </w:tc>
      </w:tr>
      <w:tr w:rsidR="006734CA" w:rsidRPr="004F1612" w14:paraId="4EE80B95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32072FC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734CA" w:rsidRPr="004F1612" w14:paraId="0D753991" w14:textId="77777777" w:rsidTr="00AE01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7112B65" w14:textId="77777777" w:rsidR="00BD15BD" w:rsidRPr="00BD15BD" w:rsidRDefault="00BD15BD" w:rsidP="00A23485">
            <w:pPr>
              <w:numPr>
                <w:ilvl w:val="0"/>
                <w:numId w:val="18"/>
              </w:numPr>
              <w:spacing w:after="0" w:line="240" w:lineRule="auto"/>
              <w:ind w:left="1420" w:hanging="72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28BA9A7C" w14:textId="77777777" w:rsidR="00BD15BD" w:rsidRPr="00BD15BD" w:rsidRDefault="00BD15BD" w:rsidP="00A23485">
            <w:pPr>
              <w:numPr>
                <w:ilvl w:val="0"/>
                <w:numId w:val="18"/>
              </w:numPr>
              <w:spacing w:after="0" w:line="240" w:lineRule="auto"/>
              <w:ind w:left="1420" w:hanging="72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RS"/>
              </w:rPr>
              <w:t>Друга стручна и теоријска литература;</w:t>
            </w:r>
          </w:p>
          <w:p w14:paraId="19C543E4" w14:textId="77777777" w:rsidR="00BD15BD" w:rsidRPr="00BD15BD" w:rsidRDefault="00BD15BD" w:rsidP="00A23485">
            <w:pPr>
              <w:numPr>
                <w:ilvl w:val="0"/>
                <w:numId w:val="18"/>
              </w:numPr>
              <w:spacing w:after="0" w:line="240" w:lineRule="auto"/>
              <w:ind w:left="1420" w:hanging="72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RS"/>
              </w:rPr>
              <w:t xml:space="preserve">Радионица са пратећом опремом; </w:t>
            </w:r>
          </w:p>
          <w:p w14:paraId="3FCA4830" w14:textId="77777777" w:rsidR="00BD15BD" w:rsidRPr="00BD15BD" w:rsidRDefault="00BD15BD" w:rsidP="00A23485">
            <w:pPr>
              <w:numPr>
                <w:ilvl w:val="0"/>
                <w:numId w:val="18"/>
              </w:numPr>
              <w:spacing w:after="0" w:line="240" w:lineRule="auto"/>
              <w:ind w:left="1420" w:hanging="72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RS"/>
              </w:rPr>
              <w:t>Информације са интернета;</w:t>
            </w:r>
          </w:p>
          <w:p w14:paraId="4E40226B" w14:textId="77777777" w:rsidR="006734CA" w:rsidRPr="00BD15BD" w:rsidRDefault="00BD15BD" w:rsidP="00A2348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420" w:hanging="72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BD15BD">
              <w:rPr>
                <w:rFonts w:ascii="Times New Roman" w:eastAsia="Times New Roman" w:hAnsi="Times New Roman" w:cs="Times New Roman"/>
                <w:lang w:val="sr-Cyrl-RS"/>
              </w:rPr>
              <w:t>Видео записи.</w:t>
            </w:r>
          </w:p>
        </w:tc>
      </w:tr>
      <w:tr w:rsidR="006734CA" w:rsidRPr="004F1612" w14:paraId="36F0365E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52E2938" w14:textId="77777777" w:rsidR="006734CA" w:rsidRPr="002277C9" w:rsidRDefault="006734CA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734CA" w:rsidRPr="00DD5063" w14:paraId="33D4C3C9" w14:textId="77777777" w:rsidTr="00AE0189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386272A4" w14:textId="21CEED12" w:rsidR="006734CA" w:rsidRPr="00A23485" w:rsidRDefault="00BD15BD" w:rsidP="00673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A23485">
              <w:rPr>
                <w:rFonts w:ascii="Times New Roman" w:hAnsi="Times New Roman" w:cs="Times New Roman"/>
                <w:lang w:val="sr-Cyrl-R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467D76E" w14:textId="77777777" w:rsidR="002277C9" w:rsidRPr="004F1612" w:rsidRDefault="002277C9">
      <w:pPr>
        <w:rPr>
          <w:lang w:val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39"/>
        <w:gridCol w:w="406"/>
        <w:gridCol w:w="1459"/>
        <w:gridCol w:w="614"/>
        <w:gridCol w:w="336"/>
        <w:gridCol w:w="1544"/>
        <w:gridCol w:w="865"/>
        <w:gridCol w:w="3064"/>
        <w:gridCol w:w="395"/>
        <w:gridCol w:w="2301"/>
        <w:gridCol w:w="1894"/>
      </w:tblGrid>
      <w:tr w:rsidR="002277C9" w:rsidRPr="004F1612" w14:paraId="24AB7D94" w14:textId="77777777" w:rsidTr="00E55E9B">
        <w:trPr>
          <w:trHeight w:val="416"/>
          <w:jc w:val="center"/>
        </w:trPr>
        <w:tc>
          <w:tcPr>
            <w:tcW w:w="1233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2B7F39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7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607CF60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CS"/>
              </w:rPr>
              <w:t>ОСТАЛЕ ДЈЕЛАТНОСТИ</w:t>
            </w:r>
          </w:p>
        </w:tc>
      </w:tr>
      <w:tr w:rsidR="002277C9" w:rsidRPr="004F1612" w14:paraId="06C857B1" w14:textId="77777777" w:rsidTr="00E55E9B">
        <w:trPr>
          <w:trHeight w:val="407"/>
          <w:jc w:val="center"/>
        </w:trPr>
        <w:tc>
          <w:tcPr>
            <w:tcW w:w="1233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1FD593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7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F54E454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CS"/>
              </w:rPr>
              <w:t>ФРИЗЕР</w:t>
            </w:r>
          </w:p>
        </w:tc>
      </w:tr>
      <w:tr w:rsidR="002277C9" w:rsidRPr="006734CA" w14:paraId="5B677DB1" w14:textId="77777777" w:rsidTr="00E55E9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3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ED8C75D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7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D651F1D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CS"/>
              </w:rPr>
              <w:t>ПРАКТИЧНА НАСТАВА</w:t>
            </w:r>
          </w:p>
        </w:tc>
      </w:tr>
      <w:tr w:rsidR="002277C9" w:rsidRPr="002277C9" w14:paraId="7BA920C3" w14:textId="77777777" w:rsidTr="00E55E9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3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C4DC758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7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EE53EDB" w14:textId="77777777" w:rsidR="002277C9" w:rsidRPr="00A23485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/>
              </w:rPr>
            </w:pPr>
            <w:r w:rsidRPr="00A23485">
              <w:rPr>
                <w:rFonts w:ascii="Times New Roman" w:eastAsia="Times New Roman" w:hAnsi="Times New Roman" w:cs="Times New Roman"/>
                <w:bCs/>
                <w:lang w:val="sr-Cyrl-RS"/>
              </w:rPr>
              <w:t>Стручни предмет</w:t>
            </w:r>
          </w:p>
        </w:tc>
      </w:tr>
      <w:tr w:rsidR="002277C9" w:rsidRPr="00DD5063" w14:paraId="11F75595" w14:textId="77777777" w:rsidTr="00A23485">
        <w:tblPrEx>
          <w:tblBorders>
            <w:insideH w:val="single" w:sz="4" w:space="0" w:color="auto"/>
          </w:tblBorders>
        </w:tblPrEx>
        <w:trPr>
          <w:trHeight w:val="260"/>
          <w:jc w:val="center"/>
        </w:trPr>
        <w:tc>
          <w:tcPr>
            <w:tcW w:w="1233" w:type="pct"/>
            <w:gridSpan w:val="3"/>
            <w:tcBorders>
              <w:right w:val="nil"/>
            </w:tcBorders>
            <w:shd w:val="clear" w:color="auto" w:fill="C6D9F1"/>
          </w:tcPr>
          <w:p w14:paraId="225AC47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7" w:type="pct"/>
            <w:gridSpan w:val="8"/>
            <w:tcBorders>
              <w:left w:val="nil"/>
            </w:tcBorders>
            <w:shd w:val="clear" w:color="auto" w:fill="C6D9F1"/>
          </w:tcPr>
          <w:p w14:paraId="0F2ED03C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RS"/>
              </w:rPr>
              <w:t>ВОДЕНА И ТРАЈНА ОНДУЛАЦИЈА КОСЕ</w:t>
            </w:r>
          </w:p>
        </w:tc>
      </w:tr>
      <w:tr w:rsidR="002277C9" w:rsidRPr="002277C9" w14:paraId="4B820417" w14:textId="77777777" w:rsidTr="009C2143">
        <w:tblPrEx>
          <w:tblBorders>
            <w:insideH w:val="single" w:sz="4" w:space="0" w:color="auto"/>
          </w:tblBorders>
        </w:tblPrEx>
        <w:trPr>
          <w:trHeight w:val="350"/>
          <w:jc w:val="center"/>
        </w:trPr>
        <w:tc>
          <w:tcPr>
            <w:tcW w:w="595" w:type="pct"/>
            <w:tcBorders>
              <w:right w:val="nil"/>
            </w:tcBorders>
            <w:shd w:val="clear" w:color="auto" w:fill="C6D9F1"/>
          </w:tcPr>
          <w:p w14:paraId="589AE90E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4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9EB9334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BA"/>
              </w:rPr>
              <w:t>август, 2020. године</w:t>
            </w:r>
          </w:p>
        </w:tc>
        <w:tc>
          <w:tcPr>
            <w:tcW w:w="64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D7B18E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7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677BFD9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87" w:type="pct"/>
            <w:tcBorders>
              <w:left w:val="nil"/>
              <w:right w:val="nil"/>
            </w:tcBorders>
            <w:shd w:val="clear" w:color="auto" w:fill="C6D9F1"/>
          </w:tcPr>
          <w:p w14:paraId="5B079E9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48" w:type="pct"/>
            <w:tcBorders>
              <w:left w:val="nil"/>
            </w:tcBorders>
            <w:shd w:val="clear" w:color="auto" w:fill="C6D9F1"/>
          </w:tcPr>
          <w:p w14:paraId="4E5C71AE" w14:textId="77777777" w:rsidR="002277C9" w:rsidRPr="002277C9" w:rsidRDefault="00866F6E" w:rsidP="00866F6E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</w:rPr>
            </w:pPr>
            <w:r w:rsidRPr="00866F6E">
              <w:rPr>
                <w:rFonts w:ascii="Times New Roman" w:eastAsia="Times New Roman" w:hAnsi="Times New Roman" w:cs="Times New Roman"/>
                <w:b/>
                <w:lang w:val="sr-Cyrl-BA"/>
              </w:rPr>
              <w:t>05</w:t>
            </w:r>
          </w:p>
        </w:tc>
      </w:tr>
      <w:tr w:rsidR="002277C9" w:rsidRPr="002277C9" w14:paraId="1E0BE76F" w14:textId="77777777" w:rsidTr="00AE01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5E3C51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2277C9" w:rsidRPr="00DD5063" w14:paraId="095D69C3" w14:textId="77777777" w:rsidTr="009C2143">
        <w:tblPrEx>
          <w:tblBorders>
            <w:insideH w:val="single" w:sz="4" w:space="0" w:color="auto"/>
          </w:tblBorders>
        </w:tblPrEx>
        <w:trPr>
          <w:trHeight w:val="494"/>
          <w:jc w:val="center"/>
        </w:trPr>
        <w:tc>
          <w:tcPr>
            <w:tcW w:w="5000" w:type="pct"/>
            <w:gridSpan w:val="11"/>
            <w:vAlign w:val="center"/>
          </w:tcPr>
          <w:p w14:paraId="49BA4106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66F6E">
              <w:rPr>
                <w:rFonts w:ascii="Times New Roman" w:eastAsia="Times New Roman" w:hAnsi="Times New Roman" w:cs="Times New Roman"/>
                <w:lang w:val="ru-RU"/>
              </w:rPr>
              <w:t>Упознавање ученика са технологијом израде водене и хладне трајне ондулације и практична примјена стечених знања и вјештина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  <w:tr w:rsidR="002277C9" w:rsidRPr="002277C9" w14:paraId="584C9836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FAF0480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2277C9" w:rsidRPr="00DD5063" w14:paraId="57E94782" w14:textId="77777777" w:rsidTr="009C2143">
        <w:tblPrEx>
          <w:tblBorders>
            <w:insideH w:val="single" w:sz="4" w:space="0" w:color="auto"/>
          </w:tblBorders>
        </w:tblPrEx>
        <w:trPr>
          <w:trHeight w:val="530"/>
          <w:jc w:val="center"/>
        </w:trPr>
        <w:tc>
          <w:tcPr>
            <w:tcW w:w="5000" w:type="pct"/>
            <w:gridSpan w:val="11"/>
            <w:vAlign w:val="center"/>
          </w:tcPr>
          <w:p w14:paraId="0D78372C" w14:textId="77777777" w:rsidR="002277C9" w:rsidRPr="002277C9" w:rsidRDefault="00866F6E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866F6E">
              <w:rPr>
                <w:rFonts w:ascii="Times New Roman" w:eastAsia="Times New Roman" w:hAnsi="Times New Roman" w:cs="Times New Roman"/>
                <w:lang w:val="ru-RU"/>
              </w:rPr>
              <w:t>Усвојена знања и вјештине из предмета хемија и биологија.</w:t>
            </w:r>
          </w:p>
        </w:tc>
      </w:tr>
      <w:tr w:rsidR="002277C9" w:rsidRPr="002277C9" w14:paraId="7CE5C7FD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B692CBB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2277C9" w:rsidRPr="00DD5063" w14:paraId="05D81FB7" w14:textId="77777777" w:rsidTr="00AE01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6362EBF" w14:textId="77777777" w:rsidR="00866F6E" w:rsidRPr="00866F6E" w:rsidRDefault="00866F6E" w:rsidP="00866F6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ab/>
              <w:t>Стицање знања о воденој и трајној ондулацији</w:t>
            </w:r>
          </w:p>
          <w:p w14:paraId="37AC165A" w14:textId="77777777" w:rsidR="00866F6E" w:rsidRPr="00866F6E" w:rsidRDefault="00866F6E" w:rsidP="00866F6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ab/>
              <w:t>Праћење и примјена међународних и државних стандарда о воденој и хладној трајној ондулацији</w:t>
            </w:r>
          </w:p>
          <w:p w14:paraId="5FE240AD" w14:textId="77777777" w:rsidR="002277C9" w:rsidRPr="002277C9" w:rsidRDefault="00866F6E" w:rsidP="00866F6E">
            <w:pPr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lang w:val="sr-Cyrl-CS"/>
              </w:rPr>
            </w:pP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866F6E">
              <w:rPr>
                <w:rFonts w:ascii="Times New Roman" w:eastAsia="Times New Roman" w:hAnsi="Times New Roman" w:cs="Times New Roman"/>
                <w:lang w:val="sr-Cyrl-CS"/>
              </w:rPr>
              <w:tab/>
              <w:t>Подстицање сарадње и тимског рада међу ученицима</w:t>
            </w:r>
          </w:p>
        </w:tc>
      </w:tr>
      <w:tr w:rsidR="002277C9" w:rsidRPr="002277C9" w14:paraId="368FE48B" w14:textId="77777777" w:rsidTr="00AE01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F45746A" w14:textId="77777777" w:rsidR="002277C9" w:rsidRPr="002277C9" w:rsidRDefault="002277C9" w:rsidP="00227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Теме </w:t>
            </w:r>
          </w:p>
        </w:tc>
      </w:tr>
      <w:tr w:rsidR="002277C9" w:rsidRPr="002277C9" w14:paraId="11DD6306" w14:textId="77777777" w:rsidTr="009C2143">
        <w:tblPrEx>
          <w:tblBorders>
            <w:insideH w:val="single" w:sz="4" w:space="0" w:color="auto"/>
          </w:tblBorders>
        </w:tblPrEx>
        <w:trPr>
          <w:trHeight w:val="836"/>
          <w:jc w:val="center"/>
        </w:trPr>
        <w:tc>
          <w:tcPr>
            <w:tcW w:w="5000" w:type="pct"/>
            <w:gridSpan w:val="11"/>
          </w:tcPr>
          <w:p w14:paraId="493F80C3" w14:textId="77777777" w:rsidR="00866F6E" w:rsidRPr="00866F6E" w:rsidRDefault="00866F6E" w:rsidP="00866F6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866F6E">
              <w:rPr>
                <w:rFonts w:ascii="Times New Roman" w:eastAsia="Times New Roman" w:hAnsi="Times New Roman" w:cs="Times New Roman"/>
                <w:lang w:val="sr-Cyrl-RS"/>
              </w:rPr>
              <w:t>Водена ондулација</w:t>
            </w:r>
          </w:p>
          <w:p w14:paraId="243B91A2" w14:textId="77777777" w:rsidR="00866F6E" w:rsidRPr="00866F6E" w:rsidRDefault="00866F6E" w:rsidP="00866F6E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866F6E">
              <w:rPr>
                <w:rFonts w:ascii="Times New Roman" w:eastAsia="Times New Roman" w:hAnsi="Times New Roman" w:cs="Times New Roman"/>
                <w:lang w:val="sr-Cyrl-RS"/>
              </w:rPr>
              <w:t>Израда хладне трајне ондулације</w:t>
            </w:r>
          </w:p>
          <w:p w14:paraId="1C4EB0B2" w14:textId="77777777" w:rsidR="002277C9" w:rsidRPr="00866F6E" w:rsidRDefault="00866F6E" w:rsidP="00866F6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866F6E">
              <w:rPr>
                <w:rFonts w:ascii="Times New Roman" w:eastAsia="Times New Roman" w:hAnsi="Times New Roman" w:cs="Times New Roman"/>
                <w:lang w:val="sr-Cyrl-RS"/>
              </w:rPr>
              <w:t xml:space="preserve">Фиксирање </w:t>
            </w:r>
            <w:r w:rsidRPr="00866F6E">
              <w:rPr>
                <w:rFonts w:ascii="Times New Roman" w:eastAsia="Times New Roman" w:hAnsi="Times New Roman" w:cs="Times New Roman"/>
                <w:lang w:val="bs-Latn-BA"/>
              </w:rPr>
              <w:t>I и II</w:t>
            </w:r>
          </w:p>
        </w:tc>
      </w:tr>
      <w:tr w:rsidR="002277C9" w:rsidRPr="002277C9" w14:paraId="3E1818F2" w14:textId="77777777" w:rsidTr="00E55E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2CA628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69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CEF4996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7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2E6DF7A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2277C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2277C9" w:rsidRPr="002277C9" w14:paraId="7676A012" w14:textId="77777777" w:rsidTr="00E55E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81DCA6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82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FA92E3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CE1EC59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104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2350306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7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6C1DE37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2277C9" w:rsidRPr="002277C9" w14:paraId="17BD318C" w14:textId="77777777" w:rsidTr="00E55E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E7C64E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69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AF6A3D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7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98B8014" w14:textId="77777777" w:rsidR="002277C9" w:rsidRPr="002277C9" w:rsidRDefault="002277C9" w:rsidP="00227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F3767C" w:rsidRPr="00DD5063" w14:paraId="58017319" w14:textId="77777777" w:rsidTr="00E55E9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3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02276C4" w14:textId="77777777" w:rsidR="00F3767C" w:rsidRPr="002277C9" w:rsidRDefault="00F3767C" w:rsidP="00F3767C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lang w:val="hr-HR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Pr="00F3767C">
              <w:rPr>
                <w:rFonts w:ascii="Times New Roman" w:eastAsia="Times New Roman" w:hAnsi="Times New Roman" w:cs="Times New Roman"/>
                <w:b/>
                <w:lang w:val="hr-HR"/>
              </w:rPr>
              <w:t>Водена ондулација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30BCD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Набраја  материјал за водену онудилацију</w:t>
            </w:r>
          </w:p>
          <w:p w14:paraId="2258A612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Наброји  средства за учвршћивање косе</w:t>
            </w:r>
          </w:p>
          <w:p w14:paraId="3DE7B7E9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Наброји прибор за водену ондулацију</w:t>
            </w:r>
          </w:p>
          <w:p w14:paraId="7D874866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lastRenderedPageBreak/>
              <w:t xml:space="preserve">Описује електричне апарате  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15A54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lastRenderedPageBreak/>
              <w:t>Користи материјал за водену ондулацију</w:t>
            </w:r>
          </w:p>
          <w:p w14:paraId="4B232A4C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Употребљава средства за учвршћивање косе</w:t>
            </w:r>
          </w:p>
          <w:p w14:paraId="1F1A8106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Користи прибор за водену ондулацију</w:t>
            </w:r>
          </w:p>
          <w:p w14:paraId="56D48DBB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lastRenderedPageBreak/>
              <w:t>Примјењује електричне апарате</w:t>
            </w: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34E34DF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lastRenderedPageBreak/>
              <w:t>Савјесно и одговорно обавља  повјерене послове</w:t>
            </w:r>
          </w:p>
          <w:p w14:paraId="5A4F251A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 xml:space="preserve">Ефикасно планира и организује вријеме </w:t>
            </w:r>
          </w:p>
          <w:p w14:paraId="294F4B56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Испољи позитиван однос према значају спровођења прописа и стандарда који су важни за његов рад</w:t>
            </w:r>
          </w:p>
          <w:p w14:paraId="6209E381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 xml:space="preserve">Одговорно рјешава проблеме у раду, </w:t>
            </w:r>
            <w:r w:rsidRPr="00F3767C">
              <w:rPr>
                <w:rFonts w:ascii="Times New Roman" w:hAnsi="Times New Roman" w:cs="Times New Roman"/>
                <w:lang w:val="sr-Cyrl-RS"/>
              </w:rPr>
              <w:lastRenderedPageBreak/>
              <w:t>изражава спремност на тимски рад</w:t>
            </w:r>
          </w:p>
          <w:p w14:paraId="3069ADB9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Комуницира са свим саговорницима поштујући принципе пословне културе</w:t>
            </w:r>
          </w:p>
          <w:p w14:paraId="613A4E39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 xml:space="preserve">Испољи жељу и вољу за усавршавањем у струци и цјеложивотним учењем </w:t>
            </w:r>
          </w:p>
          <w:p w14:paraId="14D7CD82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Показује добру ручну спретност, моторичку координацију, има добар слух и вид</w:t>
            </w:r>
          </w:p>
          <w:p w14:paraId="35F39DD0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Испољава одличну способност за разумијевање сложених фризерских радних задатака</w:t>
            </w:r>
          </w:p>
          <w:p w14:paraId="5DFA0722" w14:textId="77777777" w:rsidR="00F3767C" w:rsidRPr="00F3767C" w:rsidRDefault="00F3767C" w:rsidP="00F3767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Испољава способност самосталног рјешавања проблема и самосталност у раду</w:t>
            </w:r>
          </w:p>
          <w:p w14:paraId="5BF083A2" w14:textId="77777777" w:rsidR="00F3767C" w:rsidRPr="00F3767C" w:rsidRDefault="00F3767C" w:rsidP="00F3767C">
            <w:pPr>
              <w:ind w:left="7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570" w:type="pct"/>
            <w:gridSpan w:val="3"/>
            <w:tcBorders>
              <w:left w:val="single" w:sz="4" w:space="0" w:color="auto"/>
            </w:tcBorders>
          </w:tcPr>
          <w:p w14:paraId="34F6C75A" w14:textId="77777777" w:rsidR="00F3767C" w:rsidRPr="00F3767C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Наставник ће :</w:t>
            </w:r>
          </w:p>
          <w:p w14:paraId="7A4A97F1" w14:textId="77777777" w:rsidR="00F3767C" w:rsidRPr="00F3767C" w:rsidRDefault="00F3767C" w:rsidP="00F376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Демонстрирати израду водене ондулације</w:t>
            </w:r>
          </w:p>
          <w:p w14:paraId="1AB3E6FF" w14:textId="77777777" w:rsidR="00F3767C" w:rsidRPr="00F3767C" w:rsidRDefault="00F3767C" w:rsidP="00F376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 xml:space="preserve"> оновну литературу и информације са интернета</w:t>
            </w:r>
          </w:p>
          <w:p w14:paraId="02B19497" w14:textId="77777777" w:rsidR="00F3767C" w:rsidRPr="00F3767C" w:rsidRDefault="00F3767C" w:rsidP="00F3767C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19E110F" w14:textId="77777777" w:rsidR="00F3767C" w:rsidRPr="002277C9" w:rsidRDefault="00F3767C" w:rsidP="00F3767C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F3767C" w:rsidRPr="00DD5063" w14:paraId="170E8017" w14:textId="77777777" w:rsidTr="00E55E9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3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AA96038" w14:textId="77777777" w:rsidR="00F3767C" w:rsidRPr="00F3767C" w:rsidRDefault="00F3767C" w:rsidP="00F3767C">
            <w:pPr>
              <w:spacing w:after="0" w:line="240" w:lineRule="auto"/>
              <w:ind w:left="240" w:hanging="24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2.  </w:t>
            </w:r>
            <w:r w:rsidRPr="00F3767C">
              <w:rPr>
                <w:rFonts w:ascii="Times New Roman" w:eastAsia="Times New Roman" w:hAnsi="Times New Roman" w:cs="Times New Roman"/>
                <w:b/>
                <w:lang w:val="ru-RU"/>
              </w:rPr>
              <w:t>Израда хладно трајне ондулације</w:t>
            </w:r>
          </w:p>
        </w:tc>
        <w:tc>
          <w:tcPr>
            <w:tcW w:w="824" w:type="pct"/>
            <w:gridSpan w:val="3"/>
            <w:tcBorders>
              <w:right w:val="single" w:sz="4" w:space="0" w:color="auto"/>
            </w:tcBorders>
          </w:tcPr>
          <w:p w14:paraId="5EDD31E3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Објашњава поступак израде хладне трајне ондулације</w:t>
            </w:r>
          </w:p>
          <w:p w14:paraId="66CFC0BB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Наброји алат и прибор за хладну трајну ондулацију</w:t>
            </w:r>
          </w:p>
          <w:p w14:paraId="4B21BC05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Описује рашчешљавање и одређивање квалитета косе</w:t>
            </w:r>
          </w:p>
          <w:p w14:paraId="6836EFD8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Описује  технику шишања косе</w:t>
            </w:r>
          </w:p>
          <w:p w14:paraId="1E9C1E1E" w14:textId="77777777" w:rsidR="00F3767C" w:rsidRPr="00F3767C" w:rsidRDefault="00F3767C" w:rsidP="00F3767C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Објашњава подјелу косе</w:t>
            </w:r>
          </w:p>
          <w:p w14:paraId="663C26E9" w14:textId="77777777" w:rsidR="00F3767C" w:rsidRPr="00F3767C" w:rsidRDefault="00F3767C" w:rsidP="00F3767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Описује увијање косе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2CAD9376" w14:textId="77777777" w:rsidR="00F3767C" w:rsidRPr="00F3767C" w:rsidRDefault="00F3767C" w:rsidP="00F3767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Презентује поступак израде хладне трајне ондулације</w:t>
            </w:r>
          </w:p>
          <w:p w14:paraId="19FECF0A" w14:textId="77777777" w:rsidR="00F3767C" w:rsidRPr="00F3767C" w:rsidRDefault="00F3767C" w:rsidP="00F3767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Примјењује алат и прибор за хладно трајну ондулацију</w:t>
            </w:r>
          </w:p>
          <w:p w14:paraId="5F597CCF" w14:textId="77777777" w:rsidR="00F3767C" w:rsidRPr="00F3767C" w:rsidRDefault="00F3767C" w:rsidP="00F3767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Користи рашчешљавање и одређивање квалитета косе</w:t>
            </w:r>
          </w:p>
          <w:p w14:paraId="07160AA9" w14:textId="77777777" w:rsidR="00F3767C" w:rsidRPr="00F3767C" w:rsidRDefault="00F3767C" w:rsidP="00F3767C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F3767C">
              <w:rPr>
                <w:rFonts w:ascii="Times New Roman" w:hAnsi="Times New Roman" w:cs="Times New Roman"/>
                <w:lang w:val="sr-Cyrl-RS"/>
              </w:rPr>
              <w:t>Пимјењује технику шишања косе</w:t>
            </w:r>
          </w:p>
          <w:p w14:paraId="73A3B9BA" w14:textId="77777777" w:rsidR="00F3767C" w:rsidRPr="002277C9" w:rsidRDefault="00F3767C" w:rsidP="00F3767C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48" w:type="pct"/>
            <w:vMerge/>
            <w:tcBorders>
              <w:right w:val="single" w:sz="4" w:space="0" w:color="auto"/>
            </w:tcBorders>
          </w:tcPr>
          <w:p w14:paraId="6B190795" w14:textId="77777777" w:rsidR="00F3767C" w:rsidRPr="002277C9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70" w:type="pct"/>
            <w:gridSpan w:val="3"/>
            <w:tcBorders>
              <w:left w:val="single" w:sz="4" w:space="0" w:color="auto"/>
            </w:tcBorders>
          </w:tcPr>
          <w:p w14:paraId="3A44D870" w14:textId="77777777" w:rsidR="00F3767C" w:rsidRPr="00F3767C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7E301D85" w14:textId="77777777" w:rsidR="00F3767C" w:rsidRPr="00F3767C" w:rsidRDefault="00F3767C" w:rsidP="00F376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Демонстрирати технике израде хладне трајне ондулације</w:t>
            </w:r>
          </w:p>
          <w:p w14:paraId="16E9798B" w14:textId="77777777" w:rsidR="00F3767C" w:rsidRPr="00F3767C" w:rsidRDefault="00F3767C" w:rsidP="00F3767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F3767C">
              <w:rPr>
                <w:rFonts w:ascii="Times New Roman" w:eastAsia="Times New Roman" w:hAnsi="Times New Roman" w:cs="Times New Roman"/>
                <w:lang w:val="sr-Cyrl-RS"/>
              </w:rPr>
              <w:t xml:space="preserve"> основну литературу и информације са интернета</w:t>
            </w:r>
          </w:p>
          <w:p w14:paraId="15E897A6" w14:textId="77777777" w:rsidR="00F3767C" w:rsidRPr="00F3767C" w:rsidRDefault="00F3767C" w:rsidP="00F3767C">
            <w:pPr>
              <w:spacing w:after="0" w:line="240" w:lineRule="auto"/>
              <w:ind w:left="458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</w:tr>
      <w:tr w:rsidR="00F3767C" w:rsidRPr="00DD5063" w14:paraId="22CBE34A" w14:textId="77777777" w:rsidTr="00E55E9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3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254C275" w14:textId="77777777" w:rsidR="00F3767C" w:rsidRPr="00F3767C" w:rsidRDefault="00F3767C" w:rsidP="00E55E9B">
            <w:pPr>
              <w:spacing w:after="0" w:line="240" w:lineRule="auto"/>
              <w:ind w:left="420" w:hanging="4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3767C">
              <w:rPr>
                <w:rFonts w:ascii="Times New Roman" w:eastAsia="Times New Roman" w:hAnsi="Times New Roman" w:cs="Times New Roman"/>
                <w:b/>
                <w:lang w:val="sr-Cyrl-RS"/>
              </w:rPr>
              <w:t>3 .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</w:t>
            </w:r>
            <w:r w:rsidRPr="00F3767C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Фиксирање </w:t>
            </w:r>
            <w:r w:rsidR="00E55E9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</w:t>
            </w:r>
            <w:r w:rsidRPr="00F3767C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E55E9B">
              <w:rPr>
                <w:rFonts w:ascii="Times New Roman" w:eastAsia="Times New Roman" w:hAnsi="Times New Roman" w:cs="Times New Roman"/>
                <w:b/>
                <w:lang w:val="bs-Latn-BA"/>
              </w:rPr>
              <w:t xml:space="preserve">I </w:t>
            </w:r>
            <w:r w:rsidR="00E55E9B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и </w:t>
            </w:r>
            <w:r w:rsidRPr="00F3767C">
              <w:rPr>
                <w:rFonts w:ascii="Times New Roman" w:eastAsia="Times New Roman" w:hAnsi="Times New Roman" w:cs="Times New Roman"/>
                <w:b/>
                <w:lang w:val="bs-Latn-BA"/>
              </w:rPr>
              <w:t>II</w:t>
            </w:r>
          </w:p>
        </w:tc>
        <w:tc>
          <w:tcPr>
            <w:tcW w:w="824" w:type="pct"/>
            <w:gridSpan w:val="3"/>
            <w:tcBorders>
              <w:right w:val="single" w:sz="4" w:space="0" w:color="auto"/>
            </w:tcBorders>
          </w:tcPr>
          <w:p w14:paraId="28B4BCA6" w14:textId="77777777" w:rsidR="00E55E9B" w:rsidRPr="00E55E9B" w:rsidRDefault="00E55E9B" w:rsidP="00E55E9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Објашњава прво фиксирање</w:t>
            </w:r>
          </w:p>
          <w:p w14:paraId="38B60459" w14:textId="77777777" w:rsidR="00F3767C" w:rsidRPr="00E55E9B" w:rsidRDefault="00E55E9B" w:rsidP="00E55E9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Објашењава  друго фиксирање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39D18E38" w14:textId="77777777" w:rsidR="00E55E9B" w:rsidRPr="00E55E9B" w:rsidRDefault="00E55E9B" w:rsidP="00E55E9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E55E9B">
              <w:rPr>
                <w:rFonts w:ascii="Times New Roman" w:hAnsi="Times New Roman" w:cs="Times New Roman"/>
                <w:lang w:val="sr-Cyrl-RS"/>
              </w:rPr>
              <w:t>Примјењује прво фиксирање</w:t>
            </w:r>
          </w:p>
          <w:p w14:paraId="3749C38D" w14:textId="77777777" w:rsidR="00F3767C" w:rsidRPr="00E55E9B" w:rsidRDefault="00E55E9B" w:rsidP="00E55E9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E55E9B">
              <w:rPr>
                <w:rFonts w:ascii="Times New Roman" w:hAnsi="Times New Roman" w:cs="Times New Roman"/>
                <w:lang w:val="sr-Cyrl-RS"/>
              </w:rPr>
              <w:t>Примјењује друго фиксирање</w:t>
            </w:r>
            <w:r w:rsidRPr="00E55E9B">
              <w:rPr>
                <w:lang w:val="sr-Cyrl-RS"/>
              </w:rPr>
              <w:t xml:space="preserve">  </w:t>
            </w:r>
          </w:p>
        </w:tc>
        <w:tc>
          <w:tcPr>
            <w:tcW w:w="1048" w:type="pct"/>
            <w:vMerge/>
            <w:tcBorders>
              <w:right w:val="single" w:sz="4" w:space="0" w:color="auto"/>
            </w:tcBorders>
          </w:tcPr>
          <w:p w14:paraId="23DFBD75" w14:textId="77777777" w:rsidR="00F3767C" w:rsidRPr="002277C9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70" w:type="pct"/>
            <w:gridSpan w:val="3"/>
            <w:tcBorders>
              <w:left w:val="single" w:sz="4" w:space="0" w:color="auto"/>
            </w:tcBorders>
          </w:tcPr>
          <w:p w14:paraId="5974050C" w14:textId="77777777" w:rsidR="00E55E9B" w:rsidRPr="00E55E9B" w:rsidRDefault="00E55E9B" w:rsidP="00E55E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Наставник ће :</w:t>
            </w:r>
          </w:p>
          <w:p w14:paraId="52F28B81" w14:textId="77777777" w:rsidR="00E55E9B" w:rsidRPr="00E55E9B" w:rsidRDefault="00E55E9B" w:rsidP="00E55E9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Демонстрира</w:t>
            </w:r>
            <w:r w:rsidR="00F21F3A"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 xml:space="preserve"> технику израде првог и другог фиксирања</w:t>
            </w:r>
          </w:p>
          <w:p w14:paraId="3DDEAE27" w14:textId="77777777" w:rsidR="00F3767C" w:rsidRPr="00E55E9B" w:rsidRDefault="00E55E9B" w:rsidP="00E55E9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Користи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ти</w:t>
            </w: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 xml:space="preserve"> основну  литературу и информације са интернета</w:t>
            </w:r>
          </w:p>
        </w:tc>
      </w:tr>
      <w:tr w:rsidR="00F3767C" w:rsidRPr="00F3767C" w14:paraId="32612155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2DB4E8D" w14:textId="77777777" w:rsidR="00F3767C" w:rsidRPr="002277C9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F3767C" w:rsidRPr="00F3767C" w14:paraId="2890B80E" w14:textId="77777777" w:rsidTr="009C2143">
        <w:tblPrEx>
          <w:tblBorders>
            <w:insideH w:val="single" w:sz="4" w:space="0" w:color="auto"/>
          </w:tblBorders>
        </w:tblPrEx>
        <w:trPr>
          <w:trHeight w:val="593"/>
          <w:jc w:val="center"/>
        </w:trPr>
        <w:tc>
          <w:tcPr>
            <w:tcW w:w="5000" w:type="pct"/>
            <w:gridSpan w:val="11"/>
          </w:tcPr>
          <w:p w14:paraId="534896DE" w14:textId="77777777" w:rsidR="00E55E9B" w:rsidRPr="00E55E9B" w:rsidRDefault="00E55E9B" w:rsidP="009C2143">
            <w:pPr>
              <w:spacing w:after="0" w:line="240" w:lineRule="auto"/>
              <w:ind w:left="1420" w:hanging="54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E55E9B">
              <w:rPr>
                <w:rFonts w:ascii="Times New Roman" w:eastAsia="Times New Roman" w:hAnsi="Times New Roman" w:cs="Times New Roman"/>
                <w:lang w:val="sr-Cyrl-CS"/>
              </w:rPr>
              <w:tab/>
              <w:t>Практична настава</w:t>
            </w:r>
          </w:p>
          <w:p w14:paraId="36C116B4" w14:textId="7C670FB8" w:rsidR="00E55E9B" w:rsidRPr="002277C9" w:rsidRDefault="00E55E9B" w:rsidP="009C2143">
            <w:pPr>
              <w:spacing w:after="0" w:line="240" w:lineRule="auto"/>
              <w:ind w:left="1420" w:hanging="540"/>
              <w:rPr>
                <w:rFonts w:ascii="Times New Roman" w:eastAsia="Times New Roman" w:hAnsi="Times New Roman" w:cs="Times New Roman"/>
                <w:lang w:val="sr-Cyrl-C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E55E9B">
              <w:rPr>
                <w:rFonts w:ascii="Times New Roman" w:eastAsia="Times New Roman" w:hAnsi="Times New Roman" w:cs="Times New Roman"/>
                <w:lang w:val="sr-Cyrl-CS"/>
              </w:rPr>
              <w:tab/>
              <w:t>Технологија занимања</w:t>
            </w:r>
          </w:p>
        </w:tc>
      </w:tr>
      <w:tr w:rsidR="00F3767C" w:rsidRPr="00F3767C" w14:paraId="1F9B67F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2F1C18F" w14:textId="77777777" w:rsidR="00F3767C" w:rsidRPr="002277C9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F3767C" w:rsidRPr="00F3767C" w14:paraId="0A406669" w14:textId="77777777" w:rsidTr="00AE01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7EF25A0" w14:textId="77777777" w:rsidR="00E55E9B" w:rsidRPr="00E55E9B" w:rsidRDefault="00E55E9B" w:rsidP="009C2143">
            <w:pPr>
              <w:numPr>
                <w:ilvl w:val="0"/>
                <w:numId w:val="24"/>
              </w:numPr>
              <w:spacing w:after="0" w:line="240" w:lineRule="auto"/>
              <w:ind w:left="1420" w:hanging="54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1C8330E3" w14:textId="77777777" w:rsidR="00E55E9B" w:rsidRPr="00E55E9B" w:rsidRDefault="00E55E9B" w:rsidP="009C2143">
            <w:pPr>
              <w:numPr>
                <w:ilvl w:val="0"/>
                <w:numId w:val="24"/>
              </w:numPr>
              <w:spacing w:after="0" w:line="240" w:lineRule="auto"/>
              <w:ind w:left="1420" w:hanging="54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Друга стручна и теоријска литература;</w:t>
            </w:r>
          </w:p>
          <w:p w14:paraId="6FF72C0F" w14:textId="77777777" w:rsidR="00E55E9B" w:rsidRPr="00E55E9B" w:rsidRDefault="00E55E9B" w:rsidP="009C2143">
            <w:pPr>
              <w:numPr>
                <w:ilvl w:val="0"/>
                <w:numId w:val="24"/>
              </w:numPr>
              <w:spacing w:after="0" w:line="240" w:lineRule="auto"/>
              <w:ind w:left="1420" w:hanging="54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Радионица са пратећом опремом</w:t>
            </w:r>
          </w:p>
          <w:p w14:paraId="7862331B" w14:textId="77777777" w:rsidR="00E55E9B" w:rsidRPr="00E55E9B" w:rsidRDefault="00E55E9B" w:rsidP="009C2143">
            <w:pPr>
              <w:numPr>
                <w:ilvl w:val="0"/>
                <w:numId w:val="24"/>
              </w:numPr>
              <w:spacing w:after="0" w:line="240" w:lineRule="auto"/>
              <w:ind w:left="1420" w:hanging="540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 xml:space="preserve">Информације са интернета </w:t>
            </w:r>
          </w:p>
          <w:p w14:paraId="6A4F9628" w14:textId="77777777" w:rsidR="00F3767C" w:rsidRPr="00E55E9B" w:rsidRDefault="00E55E9B" w:rsidP="009C214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420" w:hanging="540"/>
              <w:jc w:val="both"/>
              <w:rPr>
                <w:rFonts w:ascii="Times New Roman" w:eastAsia="Times New Roman" w:hAnsi="Times New Roman" w:cs="Times New Roman"/>
                <w:lang w:val="hr-HR"/>
              </w:rPr>
            </w:pPr>
            <w:r w:rsidRPr="00E55E9B">
              <w:rPr>
                <w:rFonts w:ascii="Times New Roman" w:eastAsia="Times New Roman" w:hAnsi="Times New Roman" w:cs="Times New Roman"/>
                <w:lang w:val="sr-Cyrl-RS"/>
              </w:rPr>
              <w:t>Видео записи</w:t>
            </w:r>
          </w:p>
        </w:tc>
      </w:tr>
      <w:tr w:rsidR="00F3767C" w:rsidRPr="00F3767C" w14:paraId="5CDA0510" w14:textId="77777777" w:rsidTr="00AE01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3A57082" w14:textId="77777777" w:rsidR="00F3767C" w:rsidRPr="002277C9" w:rsidRDefault="00F3767C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2277C9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Оцјењивање</w:t>
            </w:r>
          </w:p>
        </w:tc>
      </w:tr>
      <w:tr w:rsidR="00F3767C" w:rsidRPr="00411686" w14:paraId="4F6F1439" w14:textId="77777777" w:rsidTr="009C2143">
        <w:tblPrEx>
          <w:tblBorders>
            <w:insideH w:val="single" w:sz="4" w:space="0" w:color="auto"/>
          </w:tblBorders>
        </w:tblPrEx>
        <w:trPr>
          <w:trHeight w:val="629"/>
          <w:jc w:val="center"/>
        </w:trPr>
        <w:tc>
          <w:tcPr>
            <w:tcW w:w="5000" w:type="pct"/>
            <w:gridSpan w:val="11"/>
          </w:tcPr>
          <w:p w14:paraId="33012ED9" w14:textId="77777777" w:rsidR="00F3767C" w:rsidRPr="009C2143" w:rsidRDefault="00E55E9B" w:rsidP="00F376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9C2143">
              <w:rPr>
                <w:rFonts w:ascii="Times New Roman" w:hAnsi="Times New Roman" w:cs="Times New Roman"/>
                <w:lang w:val="sr-Cyrl-R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3679CEE" w14:textId="77777777" w:rsidR="00872EC1" w:rsidRPr="00F3767C" w:rsidRDefault="00872EC1">
      <w:pPr>
        <w:rPr>
          <w:lang w:val="ru-RU"/>
        </w:rPr>
      </w:pPr>
    </w:p>
    <w:sectPr w:rsidR="00872EC1" w:rsidRPr="00F3767C" w:rsidSect="002277C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EA474" w14:textId="77777777" w:rsidR="00F77848" w:rsidRDefault="00F77848" w:rsidP="002277C9">
      <w:pPr>
        <w:spacing w:after="0" w:line="240" w:lineRule="auto"/>
      </w:pPr>
      <w:r>
        <w:separator/>
      </w:r>
    </w:p>
  </w:endnote>
  <w:endnote w:type="continuationSeparator" w:id="0">
    <w:p w14:paraId="3B1CAC34" w14:textId="77777777" w:rsidR="00F77848" w:rsidRDefault="00F77848" w:rsidP="0022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4A918" w14:textId="77777777" w:rsidR="00F77848" w:rsidRDefault="00F77848" w:rsidP="002277C9">
      <w:pPr>
        <w:spacing w:after="0" w:line="240" w:lineRule="auto"/>
      </w:pPr>
      <w:r>
        <w:separator/>
      </w:r>
    </w:p>
  </w:footnote>
  <w:footnote w:type="continuationSeparator" w:id="0">
    <w:p w14:paraId="54E40697" w14:textId="77777777" w:rsidR="00F77848" w:rsidRDefault="00F77848" w:rsidP="00227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0119"/>
    <w:multiLevelType w:val="hybridMultilevel"/>
    <w:tmpl w:val="A1AA80F4"/>
    <w:lvl w:ilvl="0" w:tplc="B53A0E36">
      <w:start w:val="1"/>
      <w:numFmt w:val="bullet"/>
      <w:lvlText w:val="-"/>
      <w:lvlJc w:val="left"/>
      <w:pPr>
        <w:ind w:left="1334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" w15:restartNumberingAfterBreak="0">
    <w:nsid w:val="147802F6"/>
    <w:multiLevelType w:val="hybridMultilevel"/>
    <w:tmpl w:val="918296B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2531C"/>
    <w:multiLevelType w:val="hybridMultilevel"/>
    <w:tmpl w:val="BB16CAA4"/>
    <w:lvl w:ilvl="0" w:tplc="B324086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266CC7"/>
    <w:multiLevelType w:val="hybridMultilevel"/>
    <w:tmpl w:val="CE0E6DD8"/>
    <w:lvl w:ilvl="0" w:tplc="B53A0E36">
      <w:start w:val="1"/>
      <w:numFmt w:val="bullet"/>
      <w:lvlText w:val="-"/>
      <w:lvlJc w:val="left"/>
      <w:pPr>
        <w:ind w:left="169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4" w15:restartNumberingAfterBreak="0">
    <w:nsid w:val="285C1292"/>
    <w:multiLevelType w:val="hybridMultilevel"/>
    <w:tmpl w:val="20EA0E8C"/>
    <w:lvl w:ilvl="0" w:tplc="B53A0E36">
      <w:start w:val="1"/>
      <w:numFmt w:val="bullet"/>
      <w:lvlText w:val="-"/>
      <w:lvlJc w:val="left"/>
      <w:pPr>
        <w:ind w:left="2484" w:hanging="360"/>
      </w:pPr>
      <w:rPr>
        <w:rFonts w:ascii="Yu Gothic" w:eastAsia="Yu Gothic" w:hAnsi="Yu Gothic" w:hint="eastAsia"/>
      </w:rPr>
    </w:lvl>
    <w:lvl w:ilvl="1" w:tplc="04090019" w:tentative="1">
      <w:start w:val="1"/>
      <w:numFmt w:val="lowerLetter"/>
      <w:lvlText w:val="%2."/>
      <w:lvlJc w:val="left"/>
      <w:pPr>
        <w:ind w:left="3204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29654FC7"/>
    <w:multiLevelType w:val="hybridMultilevel"/>
    <w:tmpl w:val="FADA09D4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D2B97"/>
    <w:multiLevelType w:val="hybridMultilevel"/>
    <w:tmpl w:val="84F2CF7A"/>
    <w:lvl w:ilvl="0" w:tplc="3048BA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293DAA"/>
    <w:multiLevelType w:val="hybridMultilevel"/>
    <w:tmpl w:val="48EE6AA6"/>
    <w:lvl w:ilvl="0" w:tplc="50622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F7B8A"/>
    <w:multiLevelType w:val="hybridMultilevel"/>
    <w:tmpl w:val="608062CC"/>
    <w:lvl w:ilvl="0" w:tplc="B53A0E36">
      <w:start w:val="1"/>
      <w:numFmt w:val="bullet"/>
      <w:lvlText w:val="-"/>
      <w:lvlJc w:val="left"/>
      <w:pPr>
        <w:ind w:left="241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9" w15:restartNumberingAfterBreak="0">
    <w:nsid w:val="31BE0C9A"/>
    <w:multiLevelType w:val="hybridMultilevel"/>
    <w:tmpl w:val="F8101F90"/>
    <w:lvl w:ilvl="0" w:tplc="4E40731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7D3676"/>
    <w:multiLevelType w:val="hybridMultilevel"/>
    <w:tmpl w:val="5916397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7A7AA9"/>
    <w:multiLevelType w:val="hybridMultilevel"/>
    <w:tmpl w:val="DA3CC1F6"/>
    <w:lvl w:ilvl="0" w:tplc="50622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17BDC"/>
    <w:multiLevelType w:val="hybridMultilevel"/>
    <w:tmpl w:val="1772E5A8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014DC"/>
    <w:multiLevelType w:val="hybridMultilevel"/>
    <w:tmpl w:val="EEA84E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2B13F1"/>
    <w:multiLevelType w:val="hybridMultilevel"/>
    <w:tmpl w:val="D5720740"/>
    <w:lvl w:ilvl="0" w:tplc="50622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F4CFD"/>
    <w:multiLevelType w:val="hybridMultilevel"/>
    <w:tmpl w:val="800E138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A16BB"/>
    <w:multiLevelType w:val="hybridMultilevel"/>
    <w:tmpl w:val="DE062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1030C"/>
    <w:multiLevelType w:val="hybridMultilevel"/>
    <w:tmpl w:val="21AE617C"/>
    <w:lvl w:ilvl="0" w:tplc="50622820">
      <w:start w:val="1"/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7"/>
  </w:num>
  <w:num w:numId="5">
    <w:abstractNumId w:val="15"/>
  </w:num>
  <w:num w:numId="6">
    <w:abstractNumId w:val="1"/>
  </w:num>
  <w:num w:numId="7">
    <w:abstractNumId w:val="12"/>
  </w:num>
  <w:num w:numId="8">
    <w:abstractNumId w:val="4"/>
  </w:num>
  <w:num w:numId="9">
    <w:abstractNumId w:val="1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17"/>
  </w:num>
  <w:num w:numId="14">
    <w:abstractNumId w:val="11"/>
  </w:num>
  <w:num w:numId="15">
    <w:abstractNumId w:val="6"/>
  </w:num>
  <w:num w:numId="16">
    <w:abstractNumId w:val="14"/>
  </w:num>
  <w:num w:numId="17">
    <w:abstractNumId w:val="7"/>
  </w:num>
  <w:num w:numId="18">
    <w:abstractNumId w:val="17"/>
  </w:num>
  <w:num w:numId="19">
    <w:abstractNumId w:val="9"/>
  </w:num>
  <w:num w:numId="20">
    <w:abstractNumId w:val="5"/>
  </w:num>
  <w:num w:numId="21">
    <w:abstractNumId w:val="7"/>
  </w:num>
  <w:num w:numId="22">
    <w:abstractNumId w:val="5"/>
  </w:num>
  <w:num w:numId="23">
    <w:abstractNumId w:val="5"/>
  </w:num>
  <w:num w:numId="24">
    <w:abstractNumId w:val="17"/>
  </w:num>
  <w:num w:numId="25">
    <w:abstractNumId w:val="0"/>
  </w:num>
  <w:num w:numId="26">
    <w:abstractNumId w:val="8"/>
  </w:num>
  <w:num w:numId="27">
    <w:abstractNumId w:val="3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C9"/>
    <w:rsid w:val="00000967"/>
    <w:rsid w:val="00027737"/>
    <w:rsid w:val="000D3AAA"/>
    <w:rsid w:val="001E3F0B"/>
    <w:rsid w:val="002068DA"/>
    <w:rsid w:val="002277C9"/>
    <w:rsid w:val="0029544B"/>
    <w:rsid w:val="002C45BB"/>
    <w:rsid w:val="002D6309"/>
    <w:rsid w:val="002F6EDD"/>
    <w:rsid w:val="00357DF3"/>
    <w:rsid w:val="0039158A"/>
    <w:rsid w:val="00411686"/>
    <w:rsid w:val="004C0FB4"/>
    <w:rsid w:val="004E52AE"/>
    <w:rsid w:val="004F1612"/>
    <w:rsid w:val="006540BB"/>
    <w:rsid w:val="006734CA"/>
    <w:rsid w:val="006F2FC1"/>
    <w:rsid w:val="00727CB7"/>
    <w:rsid w:val="00752372"/>
    <w:rsid w:val="00802C82"/>
    <w:rsid w:val="00866F6E"/>
    <w:rsid w:val="00872EC1"/>
    <w:rsid w:val="00883947"/>
    <w:rsid w:val="0092045F"/>
    <w:rsid w:val="009C2143"/>
    <w:rsid w:val="00A23485"/>
    <w:rsid w:val="00A513CB"/>
    <w:rsid w:val="00AC7DF7"/>
    <w:rsid w:val="00AE0189"/>
    <w:rsid w:val="00B918A8"/>
    <w:rsid w:val="00BD15BD"/>
    <w:rsid w:val="00C47837"/>
    <w:rsid w:val="00C74E7C"/>
    <w:rsid w:val="00C85EE1"/>
    <w:rsid w:val="00CB7AFE"/>
    <w:rsid w:val="00CD461E"/>
    <w:rsid w:val="00DD5063"/>
    <w:rsid w:val="00E07CAA"/>
    <w:rsid w:val="00E31998"/>
    <w:rsid w:val="00E55E9B"/>
    <w:rsid w:val="00F21F3A"/>
    <w:rsid w:val="00F35BB5"/>
    <w:rsid w:val="00F3767C"/>
    <w:rsid w:val="00F419CC"/>
    <w:rsid w:val="00F52BCB"/>
    <w:rsid w:val="00F77848"/>
    <w:rsid w:val="00F82AF5"/>
    <w:rsid w:val="00FF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CA3F5"/>
  <w15:chartTrackingRefBased/>
  <w15:docId w15:val="{32FFEA5B-DDD2-4D0F-BE0F-AED7511D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7C9"/>
  </w:style>
  <w:style w:type="paragraph" w:styleId="Footer">
    <w:name w:val="footer"/>
    <w:basedOn w:val="Normal"/>
    <w:link w:val="FooterChar"/>
    <w:uiPriority w:val="99"/>
    <w:unhideWhenUsed/>
    <w:rsid w:val="00227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7C9"/>
  </w:style>
  <w:style w:type="paragraph" w:styleId="ListParagraph">
    <w:name w:val="List Paragraph"/>
    <w:basedOn w:val="Normal"/>
    <w:uiPriority w:val="34"/>
    <w:qFormat/>
    <w:rsid w:val="004E52A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802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02C82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rsid w:val="000D3A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8679B-6160-4C7F-8D89-BEB28928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2660</Words>
  <Characters>15164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22</cp:revision>
  <dcterms:created xsi:type="dcterms:W3CDTF">2020-08-10T18:10:00Z</dcterms:created>
  <dcterms:modified xsi:type="dcterms:W3CDTF">2020-08-15T06:55:00Z</dcterms:modified>
</cp:coreProperties>
</file>